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30" w:rsidRDefault="006522A0" w:rsidP="00E81030">
      <w:pPr>
        <w:jc w:val="center"/>
        <w:rPr>
          <w:rFonts w:ascii="Snap ITC" w:hAnsi="Snap ITC"/>
          <w:color w:val="FFFFFF" w:themeColor="background1"/>
          <w:sz w:val="52"/>
          <w:szCs w:val="52"/>
        </w:rPr>
      </w:pPr>
      <w:r>
        <w:rPr>
          <w:rFonts w:ascii="Snap ITC" w:hAnsi="Snap ITC"/>
          <w:noProof/>
          <w:color w:val="FFFFFF" w:themeColor="background1"/>
          <w:sz w:val="52"/>
          <w:szCs w:val="52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27pt;margin-top:-27pt;width:90.75pt;height:72.75pt;z-index:251680768" stroked="f">
            <v:textbox>
              <w:txbxContent>
                <w:p w:rsidR="006522A0" w:rsidRDefault="006522A0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960120" cy="85846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85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3D93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>Präsen</w:t>
      </w:r>
      <w:r w:rsidR="00113D93" w:rsidRPr="00175659">
        <w:rPr>
          <w:rFonts w:ascii="Snap ITC" w:hAnsi="Snap ITC"/>
          <w:color w:val="FFFFFF" w:themeColor="background1"/>
          <w:sz w:val="52"/>
          <w:szCs w:val="52"/>
          <w:highlight w:val="black"/>
        </w:rPr>
        <w:t xml:space="preserve">s – </w:t>
      </w:r>
      <w:r w:rsidR="00175659">
        <w:rPr>
          <w:rFonts w:ascii="Snap ITC" w:hAnsi="Snap ITC"/>
          <w:color w:val="FFFFFF" w:themeColor="background1"/>
          <w:sz w:val="52"/>
          <w:szCs w:val="52"/>
          <w:highlight w:val="black"/>
        </w:rPr>
        <w:t>K</w:t>
      </w:r>
      <w:r w:rsidR="00175659" w:rsidRPr="00175659">
        <w:rPr>
          <w:rFonts w:ascii="Snap ITC" w:hAnsi="Snap ITC"/>
          <w:color w:val="FFFFFF" w:themeColor="background1"/>
          <w:sz w:val="52"/>
          <w:szCs w:val="52"/>
          <w:highlight w:val="black"/>
        </w:rPr>
        <w:t>ONJUGATION</w:t>
      </w:r>
    </w:p>
    <w:p w:rsidR="00FB3635" w:rsidRPr="00FB3635" w:rsidRDefault="00FB3635" w:rsidP="00E81030">
      <w:pPr>
        <w:jc w:val="center"/>
        <w:rPr>
          <w:rFonts w:ascii="Snap ITC" w:hAnsi="Snap ITC"/>
          <w:color w:val="FABF8F" w:themeColor="accent6" w:themeTint="99"/>
        </w:rPr>
      </w:pPr>
    </w:p>
    <w:p w:rsidR="00E81030" w:rsidRDefault="00DE3A2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  <w:r w:rsidRPr="00DE3A20">
        <w:rPr>
          <w:noProof/>
          <w:lang w:eastAsia="hr-HR"/>
        </w:rPr>
        <w:pict>
          <v:shape id="_x0000_s1041" type="#_x0000_t202" style="position:absolute;left:0;text-align:left;margin-left:316.5pt;margin-top:3.3pt;width:154.5pt;height:133.5pt;z-index:251671552" fillcolor="white [3201]" strokecolor="black [3200]" strokeweight="5pt">
            <v:stroke linestyle="thickThin"/>
            <v:shadow color="#868686"/>
            <v:textbox style="mso-next-textbox:#_x0000_s1041">
              <w:txbxContent>
                <w:p w:rsidR="00B07041" w:rsidRPr="00152F60" w:rsidRDefault="00926EB4" w:rsidP="00B07041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LAUF</w:t>
                  </w:r>
                  <w:r w:rsidR="00B07041">
                    <w:rPr>
                      <w:rFonts w:ascii="Snap ITC" w:hAnsi="Snap ITC"/>
                      <w:sz w:val="28"/>
                      <w:szCs w:val="28"/>
                    </w:rPr>
                    <w:t>EN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DE3A20">
        <w:rPr>
          <w:noProof/>
          <w:lang w:eastAsia="hr-HR"/>
        </w:rPr>
        <w:pict>
          <v:shape id="_x0000_s1040" type="#_x0000_t202" style="position:absolute;left:0;text-align:left;margin-left:144.75pt;margin-top:3.3pt;width:154.5pt;height:133.5pt;z-index:251670528" fillcolor="white [3201]" strokecolor="black [3200]" strokeweight="5pt">
            <v:stroke linestyle="thickThin"/>
            <v:shadow color="#868686"/>
            <v:textbox style="mso-next-textbox:#_x0000_s1040">
              <w:txbxContent>
                <w:p w:rsidR="00B07041" w:rsidRPr="00152F60" w:rsidRDefault="00B07041" w:rsidP="00B07041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TRAGEN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DE3A20">
        <w:rPr>
          <w:noProof/>
          <w:sz w:val="16"/>
          <w:szCs w:val="16"/>
          <w:lang w:eastAsia="hr-HR"/>
        </w:rPr>
        <w:pict>
          <v:shape id="_x0000_s1043" type="#_x0000_t202" style="position:absolute;left:0;text-align:left;margin-left:-23.25pt;margin-top:3.3pt;width:154.5pt;height:133.5pt;z-index:251672576" fillcolor="white [3201]" strokecolor="black [3200]" strokeweight="5pt">
            <v:stroke linestyle="thickThin"/>
            <v:shadow color="#868686"/>
            <v:textbox style="mso-next-textbox:#_x0000_s1043">
              <w:txbxContent>
                <w:p w:rsidR="00926EB4" w:rsidRPr="00152F60" w:rsidRDefault="00926EB4" w:rsidP="00926EB4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SCHLAFEN</w:t>
                  </w:r>
                </w:p>
                <w:p w:rsidR="00926EB4" w:rsidRDefault="00926EB4" w:rsidP="00926EB4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926EB4" w:rsidRDefault="00926EB4" w:rsidP="00926EB4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926EB4" w:rsidRDefault="00926EB4" w:rsidP="00926EB4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</w:p>
    <w:p w:rsidR="00E81030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</w:p>
    <w:p w:rsidR="007F774F" w:rsidRDefault="007C06C6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  <w:r w:rsidRPr="00DE3A20">
        <w:rPr>
          <w:noProof/>
          <w:lang w:eastAsia="hr-HR"/>
        </w:rPr>
        <w:pict>
          <v:shape id="_x0000_s1030" type="#_x0000_t202" style="position:absolute;left:0;text-align:left;margin-left:449.25pt;margin-top:16.55pt;width:105.75pt;height:79.5pt;z-index:251673600" stroked="f">
            <v:fill r:id="rId6" o:title="run" recolor="t" type="frame"/>
            <v:textbox style="mso-next-textbox:#_x0000_s1030">
              <w:txbxContent>
                <w:p w:rsidR="00BA07BD" w:rsidRDefault="00BA07BD"/>
              </w:txbxContent>
            </v:textbox>
          </v:shape>
        </w:pict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</w:p>
    <w:p w:rsidR="00E81030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</w:p>
    <w:p w:rsidR="00E81030" w:rsidRDefault="00267C0B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  <w:r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46" type="#_x0000_t202" style="position:absolute;left:0;text-align:left;margin-left:198pt;margin-top:1.85pt;width:154.5pt;height:133.5pt;z-index:251674624" fillcolor="white [3201]" strokecolor="black [3200]" strokeweight="5pt">
            <v:stroke linestyle="thickThin"/>
            <v:shadow color="#868686"/>
            <v:textbox style="mso-next-textbox:#_x0000_s1046">
              <w:txbxContent>
                <w:p w:rsidR="00267C0B" w:rsidRPr="00152F60" w:rsidRDefault="00267C0B" w:rsidP="00267C0B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MACHEN</w:t>
                  </w:r>
                </w:p>
                <w:p w:rsidR="00267C0B" w:rsidRDefault="00267C0B" w:rsidP="00267C0B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267C0B" w:rsidRDefault="00267C0B" w:rsidP="00267C0B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267C0B" w:rsidRDefault="00267C0B" w:rsidP="00267C0B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47" type="#_x0000_t202" style="position:absolute;left:0;text-align:left;margin-left:22.5pt;margin-top:2.85pt;width:154.5pt;height:133.5pt;z-index:251675648" fillcolor="white [3201]" strokecolor="black [3200]" strokeweight="5pt">
            <v:stroke linestyle="thickThin"/>
            <v:shadow color="#868686"/>
            <v:textbox style="mso-next-textbox:#_x0000_s1047">
              <w:txbxContent>
                <w:p w:rsidR="00267C0B" w:rsidRPr="00152F60" w:rsidRDefault="00267C0B" w:rsidP="00267C0B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GEHEN</w:t>
                  </w:r>
                </w:p>
                <w:p w:rsidR="00267C0B" w:rsidRDefault="00267C0B" w:rsidP="00267C0B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267C0B" w:rsidRDefault="00267C0B" w:rsidP="00267C0B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267C0B" w:rsidRDefault="00267C0B" w:rsidP="00267C0B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7C06C6"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45" type="#_x0000_t202" style="position:absolute;left:0;text-align:left;margin-left:376.5pt;margin-top:1.85pt;width:154.5pt;height:133.5pt;z-index:251669503" fillcolor="white [3201]" strokecolor="black [3200]" strokeweight="5pt">
            <v:stroke linestyle="thickThin"/>
            <v:shadow color="#868686"/>
            <v:textbox style="mso-next-textbox:#_x0000_s1045">
              <w:txbxContent>
                <w:p w:rsidR="007C06C6" w:rsidRPr="00152F60" w:rsidRDefault="00267C0B" w:rsidP="007C06C6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WASCH</w:t>
                  </w:r>
                  <w:r w:rsidR="007C06C6">
                    <w:rPr>
                      <w:rFonts w:ascii="Snap ITC" w:hAnsi="Snap ITC"/>
                      <w:sz w:val="28"/>
                      <w:szCs w:val="28"/>
                    </w:rPr>
                    <w:t>EN</w:t>
                  </w:r>
                </w:p>
                <w:p w:rsidR="007C06C6" w:rsidRDefault="007C06C6" w:rsidP="007C06C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7C06C6" w:rsidRDefault="007C06C6" w:rsidP="007C06C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7C06C6" w:rsidRDefault="007C06C6" w:rsidP="007C06C6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E81030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</w:p>
    <w:p w:rsidR="00E81030" w:rsidRDefault="003D67D6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  <w:r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57" type="#_x0000_t202" style="position:absolute;left:0;text-align:left;margin-left:1.5pt;margin-top:441.2pt;width:7in;height:39.75pt;z-index:251684864" stroked="f">
            <v:textbox>
              <w:txbxContent>
                <w:p w:rsidR="003D67D6" w:rsidRPr="003D67D6" w:rsidRDefault="003D67D6" w:rsidP="003D67D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3D67D6">
                    <w:rPr>
                      <w:rFonts w:ascii="Verdana" w:hAnsi="Verdana"/>
                      <w:sz w:val="24"/>
                      <w:szCs w:val="24"/>
                    </w:rPr>
                    <w:t>Weitere Beispiele: http://www.vocabulix.com/konjugation/gehen.html</w:t>
                  </w:r>
                </w:p>
                <w:p w:rsidR="003D67D6" w:rsidRDefault="003D67D6"/>
              </w:txbxContent>
            </v:textbox>
          </v:shape>
        </w:pict>
      </w:r>
      <w:r w:rsidR="006522A0"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51" type="#_x0000_t202" style="position:absolute;left:0;text-align:left;margin-left:444pt;margin-top:261.2pt;width:108pt;height:114.75pt;z-index:251679744" stroked="f">
            <v:textbox>
              <w:txbxContent>
                <w:p w:rsidR="00274B15" w:rsidRDefault="00274B15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104900" cy="114840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315" cy="1149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22A0"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52" type="#_x0000_t202" style="position:absolute;left:0;text-align:left;margin-left:283.5pt;margin-top:264.2pt;width:154.5pt;height:133.5pt;z-index:251668478" fillcolor="white [3201]" strokecolor="black [3200]" strokeweight="5pt">
            <v:stroke linestyle="thickThin"/>
            <v:shadow color="#868686"/>
            <v:textbox style="mso-next-textbox:#_x0000_s1052">
              <w:txbxContent>
                <w:p w:rsidR="00274B15" w:rsidRPr="00152F60" w:rsidRDefault="00274B15" w:rsidP="00274B15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LESEN</w:t>
                  </w:r>
                </w:p>
                <w:p w:rsidR="00274B15" w:rsidRDefault="00274B15" w:rsidP="00274B15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274B15" w:rsidRDefault="00274B15" w:rsidP="00274B15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274B15" w:rsidRDefault="00274B15" w:rsidP="00274B15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6522A0"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54" type="#_x0000_t202" style="position:absolute;left:0;text-align:left;margin-left:107.25pt;margin-top:264.2pt;width:154.5pt;height:133.5pt;z-index:251681792" fillcolor="white [3201]" strokecolor="black [3200]" strokeweight="5pt">
            <v:stroke linestyle="thickThin"/>
            <v:shadow color="#868686"/>
            <v:textbox style="mso-next-textbox:#_x0000_s1054">
              <w:txbxContent>
                <w:p w:rsidR="006522A0" w:rsidRPr="00152F60" w:rsidRDefault="006522A0" w:rsidP="006522A0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SINGEN</w:t>
                  </w:r>
                </w:p>
                <w:p w:rsidR="006522A0" w:rsidRDefault="006522A0" w:rsidP="006522A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6522A0" w:rsidRDefault="006522A0" w:rsidP="006522A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6522A0" w:rsidRDefault="006522A0" w:rsidP="006522A0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6522A0"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56" type="#_x0000_t202" style="position:absolute;left:0;text-align:left;margin-left:-6.75pt;margin-top:270.95pt;width:91.5pt;height:105pt;z-index:251683840" stroked="f">
            <v:textbox>
              <w:txbxContent>
                <w:p w:rsidR="006522A0" w:rsidRDefault="006522A0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038225" cy="1238250"/>
                        <wp:effectExtent l="19050" t="0" r="9525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22A0"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55" type="#_x0000_t202" style="position:absolute;left:0;text-align:left;margin-left:475.5pt;margin-top:102.2pt;width:76.5pt;height:92.25pt;z-index:251682816" stroked="f">
            <v:textbox>
              <w:txbxContent>
                <w:p w:rsidR="006522A0" w:rsidRDefault="006522A0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779145" cy="983387"/>
                        <wp:effectExtent l="19050" t="0" r="1905" b="0"/>
                        <wp:docPr id="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98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6FE6"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50" type="#_x0000_t202" style="position:absolute;left:0;text-align:left;margin-left:344.25pt;margin-top:111.2pt;width:154.5pt;height:133.5pt;z-index:251678720" fillcolor="white [3201]" strokecolor="black [3200]" strokeweight="5pt">
            <v:stroke linestyle="thickThin"/>
            <v:shadow color="#868686"/>
            <v:textbox style="mso-next-textbox:#_x0000_s1050">
              <w:txbxContent>
                <w:p w:rsidR="002C6FE6" w:rsidRPr="00152F60" w:rsidRDefault="002C6FE6" w:rsidP="002C6FE6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KOCHEN</w:t>
                  </w:r>
                </w:p>
                <w:p w:rsidR="002C6FE6" w:rsidRDefault="002C6FE6" w:rsidP="002C6FE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2C6FE6" w:rsidRDefault="002C6FE6" w:rsidP="002C6FE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2C6FE6" w:rsidRDefault="002C6FE6" w:rsidP="002C6FE6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2C6FE6"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49" type="#_x0000_t202" style="position:absolute;left:0;text-align:left;margin-left:165.75pt;margin-top:111.2pt;width:154.5pt;height:133.5pt;z-index:251677696" fillcolor="white [3201]" strokecolor="black [3200]" strokeweight="5pt">
            <v:stroke linestyle="thickThin"/>
            <v:shadow color="#868686"/>
            <v:textbox style="mso-next-textbox:#_x0000_s1049">
              <w:txbxContent>
                <w:p w:rsidR="002C6FE6" w:rsidRPr="00152F60" w:rsidRDefault="002C6FE6" w:rsidP="002C6FE6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ARBEITEN</w:t>
                  </w:r>
                </w:p>
                <w:p w:rsidR="002C6FE6" w:rsidRDefault="002C6FE6" w:rsidP="002C6FE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2C6FE6" w:rsidRDefault="002C6FE6" w:rsidP="002C6FE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2C6FE6" w:rsidRDefault="002C6FE6" w:rsidP="002C6FE6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267C0B">
        <w:rPr>
          <w:rFonts w:ascii="Snap ITC" w:hAnsi="Snap ITC"/>
          <w:noProof/>
          <w:color w:val="FABF8F" w:themeColor="accent6" w:themeTint="99"/>
          <w:sz w:val="16"/>
          <w:szCs w:val="16"/>
          <w:lang w:eastAsia="hr-HR"/>
        </w:rPr>
        <w:pict>
          <v:shape id="_x0000_s1048" type="#_x0000_t202" style="position:absolute;left:0;text-align:left;margin-left:-11.25pt;margin-top:111.2pt;width:154.5pt;height:133.5pt;z-index:251676672" fillcolor="white [3201]" strokecolor="black [3200]" strokeweight="5pt">
            <v:stroke linestyle="thickThin"/>
            <v:shadow color="#868686"/>
            <v:textbox style="mso-next-textbox:#_x0000_s1048">
              <w:txbxContent>
                <w:p w:rsidR="00267C0B" w:rsidRPr="00152F60" w:rsidRDefault="00267C0B" w:rsidP="00267C0B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ESSEN</w:t>
                  </w:r>
                </w:p>
                <w:p w:rsidR="00267C0B" w:rsidRDefault="00267C0B" w:rsidP="00267C0B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267C0B" w:rsidRDefault="00267C0B" w:rsidP="00267C0B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267C0B" w:rsidRDefault="00267C0B" w:rsidP="00267C0B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2C6FE6">
        <w:rPr>
          <w:rFonts w:ascii="Snap ITC" w:hAnsi="Snap ITC"/>
          <w:color w:val="FABF8F" w:themeColor="accent6" w:themeTint="99"/>
          <w:sz w:val="16"/>
          <w:szCs w:val="16"/>
        </w:rPr>
        <w:t>V</w:t>
      </w:r>
    </w:p>
    <w:sectPr w:rsidR="00E81030" w:rsidSect="00551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AF1"/>
    <w:multiLevelType w:val="hybridMultilevel"/>
    <w:tmpl w:val="A9FA5E38"/>
    <w:lvl w:ilvl="0" w:tplc="4440A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49C"/>
    <w:multiLevelType w:val="hybridMultilevel"/>
    <w:tmpl w:val="B06A3FA8"/>
    <w:lvl w:ilvl="0" w:tplc="E7C86668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65036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14C"/>
    <w:multiLevelType w:val="hybridMultilevel"/>
    <w:tmpl w:val="9B96708A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0781"/>
    <w:multiLevelType w:val="hybridMultilevel"/>
    <w:tmpl w:val="2A4C119E"/>
    <w:lvl w:ilvl="0" w:tplc="5E84549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A62"/>
    <w:rsid w:val="00010D00"/>
    <w:rsid w:val="00015CB7"/>
    <w:rsid w:val="00031445"/>
    <w:rsid w:val="00092421"/>
    <w:rsid w:val="000F5A7B"/>
    <w:rsid w:val="00113D93"/>
    <w:rsid w:val="001341D0"/>
    <w:rsid w:val="00152F60"/>
    <w:rsid w:val="00174BEB"/>
    <w:rsid w:val="00175659"/>
    <w:rsid w:val="001B15EF"/>
    <w:rsid w:val="001C3DAA"/>
    <w:rsid w:val="001C4079"/>
    <w:rsid w:val="00203DD8"/>
    <w:rsid w:val="00267C0B"/>
    <w:rsid w:val="00274B15"/>
    <w:rsid w:val="002A5E98"/>
    <w:rsid w:val="002C6FE6"/>
    <w:rsid w:val="003266AE"/>
    <w:rsid w:val="0035106E"/>
    <w:rsid w:val="00393497"/>
    <w:rsid w:val="003D67D6"/>
    <w:rsid w:val="003F07ED"/>
    <w:rsid w:val="004C10D4"/>
    <w:rsid w:val="004C494F"/>
    <w:rsid w:val="00551A62"/>
    <w:rsid w:val="005817B6"/>
    <w:rsid w:val="006522A0"/>
    <w:rsid w:val="00664233"/>
    <w:rsid w:val="00771C43"/>
    <w:rsid w:val="0078520F"/>
    <w:rsid w:val="00785AAC"/>
    <w:rsid w:val="007A5CFF"/>
    <w:rsid w:val="007B0A4C"/>
    <w:rsid w:val="007C06C6"/>
    <w:rsid w:val="007D625C"/>
    <w:rsid w:val="007F774F"/>
    <w:rsid w:val="008269C5"/>
    <w:rsid w:val="00852E80"/>
    <w:rsid w:val="008A455E"/>
    <w:rsid w:val="008A7A6F"/>
    <w:rsid w:val="008B2E8C"/>
    <w:rsid w:val="008F3BA5"/>
    <w:rsid w:val="00926EB4"/>
    <w:rsid w:val="009417CA"/>
    <w:rsid w:val="00943501"/>
    <w:rsid w:val="00A56CF3"/>
    <w:rsid w:val="00AD77B1"/>
    <w:rsid w:val="00B00817"/>
    <w:rsid w:val="00B07041"/>
    <w:rsid w:val="00B518E3"/>
    <w:rsid w:val="00BA07BD"/>
    <w:rsid w:val="00BC5A10"/>
    <w:rsid w:val="00BE358F"/>
    <w:rsid w:val="00C77940"/>
    <w:rsid w:val="00CB53E7"/>
    <w:rsid w:val="00CE7434"/>
    <w:rsid w:val="00D549B2"/>
    <w:rsid w:val="00D877F4"/>
    <w:rsid w:val="00DE3A20"/>
    <w:rsid w:val="00E433E1"/>
    <w:rsid w:val="00E437B4"/>
    <w:rsid w:val="00E81030"/>
    <w:rsid w:val="00F11434"/>
    <w:rsid w:val="00F82BC4"/>
    <w:rsid w:val="00FB3635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59</cp:revision>
  <dcterms:created xsi:type="dcterms:W3CDTF">2011-02-07T13:33:00Z</dcterms:created>
  <dcterms:modified xsi:type="dcterms:W3CDTF">2011-02-26T08:35:00Z</dcterms:modified>
</cp:coreProperties>
</file>