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1A" w:rsidRDefault="0028141A" w:rsidP="0028141A">
      <w:pPr>
        <w:jc w:val="center"/>
      </w:pPr>
      <w:r>
        <w:rPr>
          <w:rFonts w:ascii="BalloonDroShaD" w:hAnsi="BalloonDroShaD"/>
          <w:noProof/>
          <w:sz w:val="52"/>
          <w:szCs w:val="52"/>
          <w:lang w:val="pt-BR" w:eastAsia="pt-BR"/>
        </w:rPr>
        <w:pict>
          <v:rect id="_x0000_s1033" style="position:absolute;left:0;text-align:left;margin-left:-6.75pt;margin-top:-13.5pt;width:539.25pt;height:768.75pt;z-index:-251649024" strokecolor="#31849b [2408]" strokeweight="6pt"/>
        </w:pict>
      </w:r>
      <w:r>
        <w:rPr>
          <w:rFonts w:ascii="BalloonDroShaD" w:hAnsi="BalloonDroShaD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37.5pt" fillcolor="#31849b [2408]" strokecolor="#31849b [2408]">
            <v:shadow color="#868686"/>
            <v:textpath style="font-family:&quot;Arial Black&quot;;v-text-kern:t" trim="t" fitpath="t" string="PLANS FUTURS"/>
          </v:shape>
        </w:pict>
      </w:r>
    </w:p>
    <w:p w:rsidR="0028141A" w:rsidRDefault="0028141A" w:rsidP="0028141A"/>
    <w:p w:rsidR="0028141A" w:rsidRPr="0028141A" w:rsidRDefault="0028141A" w:rsidP="0028141A">
      <w:pPr>
        <w:rPr>
          <w:lang w:val="fr-FR"/>
        </w:rPr>
      </w:pPr>
      <w:r w:rsidRPr="0028141A">
        <w:rPr>
          <w:lang w:val="fr-FR"/>
        </w:rPr>
        <w:t>Toutes ses personnes ne sont pas tr</w:t>
      </w:r>
      <w:r>
        <w:rPr>
          <w:lang w:val="fr-FR"/>
        </w:rPr>
        <w:t>ès contentes avec leur situation actuelle. Imaginez ce qu'elles pensent faire dans l'avenir. Soyez créatif. Utilisez le futur simple.</w:t>
      </w:r>
    </w:p>
    <w:p w:rsidR="0028141A" w:rsidRPr="0028141A" w:rsidRDefault="0028141A" w:rsidP="0028141A">
      <w:pPr>
        <w:rPr>
          <w:lang w:val="fr-FR"/>
        </w:rPr>
      </w:pPr>
      <w:r>
        <w:rPr>
          <w:noProof/>
          <w:lang w:val="pt-B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in;margin-top:12.6pt;width:108pt;height:59.4pt;z-index:251661312" adj="11140,22891">
            <v:textbox>
              <w:txbxContent>
                <w:p w:rsidR="0028141A" w:rsidRPr="00C64ADC" w:rsidRDefault="0028141A" w:rsidP="0028141A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 xml:space="preserve">2. </w:t>
                  </w:r>
                  <w:r w:rsidRPr="00C64ADC">
                    <w:rPr>
                      <w:sz w:val="20"/>
                      <w:lang w:val="fr-FR"/>
                    </w:rPr>
                    <w:t>Quand je retournerai à la maison...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28" type="#_x0000_t106" style="position:absolute;margin-left:258pt;margin-top:12.6pt;width:126pt;height:63pt;z-index:251662336" adj="10757,32880">
            <v:textbox>
              <w:txbxContent>
                <w:p w:rsidR="0028141A" w:rsidRPr="00C64ADC" w:rsidRDefault="0028141A" w:rsidP="0028141A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3.</w:t>
                  </w:r>
                  <w:r w:rsidRPr="00C64ADC">
                    <w:rPr>
                      <w:sz w:val="20"/>
                      <w:lang w:val="fr-FR"/>
                    </w:rPr>
                    <w:t>Quand j’aurai mon permis de</w:t>
                  </w:r>
                  <w:r w:rsidRPr="00C64ADC">
                    <w:rPr>
                      <w:lang w:val="fr-FR"/>
                    </w:rPr>
                    <w:t xml:space="preserve"> </w:t>
                  </w:r>
                  <w:r w:rsidRPr="00C64ADC">
                    <w:rPr>
                      <w:sz w:val="20"/>
                      <w:lang w:val="fr-FR"/>
                    </w:rPr>
                    <w:t>conduire...</w:t>
                  </w:r>
                </w:p>
              </w:txbxContent>
            </v:textbox>
          </v:shape>
        </w:pict>
      </w:r>
    </w:p>
    <w:p w:rsidR="0028141A" w:rsidRDefault="0028141A" w:rsidP="0028141A">
      <w:pPr>
        <w:rPr>
          <w:lang w:val="pt-BR"/>
        </w:rPr>
      </w:pPr>
      <w:r>
        <w:rPr>
          <w:noProof/>
          <w:lang w:val="pt-BR"/>
        </w:rPr>
        <w:pict>
          <v:shape id="_x0000_s1030" type="#_x0000_t106" style="position:absolute;margin-left:6pt;margin-top:191.5pt;width:177.75pt;height:59.55pt;z-index:251664384" adj="12948,22851">
            <v:textbox style="mso-next-textbox:#_x0000_s1030">
              <w:txbxContent>
                <w:p w:rsidR="0028141A" w:rsidRPr="0044395E" w:rsidRDefault="0028141A" w:rsidP="0028141A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5.</w:t>
                  </w:r>
                  <w:r w:rsidRPr="0044395E">
                    <w:rPr>
                      <w:sz w:val="20"/>
                      <w:lang w:val="fr-FR"/>
                    </w:rPr>
                    <w:t>Quand les enfants iront chez les grand-parents</w:t>
                  </w:r>
                  <w:r>
                    <w:rPr>
                      <w:sz w:val="20"/>
                      <w:lang w:val="fr-FR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2" type="#_x0000_t106" style="position:absolute;margin-left:336pt;margin-top:205.8pt;width:120pt;height:61.45pt;z-index:251666432" adj="6390,42602">
            <v:textbox style="mso-next-textbox:#_x0000_s1032">
              <w:txbxContent>
                <w:p w:rsidR="0028141A" w:rsidRPr="0044395E" w:rsidRDefault="0028141A" w:rsidP="0028141A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7.</w:t>
                  </w:r>
                  <w:r w:rsidRPr="0044395E">
                    <w:rPr>
                      <w:sz w:val="20"/>
                      <w:lang w:val="fr-FR"/>
                    </w:rPr>
                    <w:t>Quand je serai en vacances...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26" type="#_x0000_t106" style="position:absolute;margin-left:0;margin-top:7.8pt;width:147.75pt;height:57pt;z-index:251660288" adj="6798,25238">
            <v:textbox style="mso-next-textbox:#_x0000_s1026">
              <w:txbxContent>
                <w:p w:rsidR="0028141A" w:rsidRPr="00E84BB8" w:rsidRDefault="0028141A" w:rsidP="0028141A">
                  <w:pPr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 xml:space="preserve">1. </w:t>
                  </w:r>
                  <w:r w:rsidRPr="00E84BB8">
                    <w:rPr>
                      <w:sz w:val="20"/>
                      <w:lang w:val="fr-FR"/>
                    </w:rPr>
                    <w:t>Quand j’arriverai à l’hôtel, je....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29" type="#_x0000_t106" style="position:absolute;margin-left:364.5pt;margin-top:12.55pt;width:139.5pt;height:58.25pt;z-index:251663360" adj="12356,23213">
            <v:textbox style="mso-next-textbox:#_x0000_s1029">
              <w:txbxContent>
                <w:p w:rsidR="0028141A" w:rsidRPr="0044395E" w:rsidRDefault="0028141A" w:rsidP="0028141A">
                  <w:pPr>
                    <w:rPr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4.</w:t>
                  </w:r>
                  <w:r w:rsidRPr="0044395E">
                    <w:rPr>
                      <w:sz w:val="20"/>
                      <w:lang w:val="fr-FR"/>
                    </w:rPr>
                    <w:t>Quand je serai en</w:t>
                  </w:r>
                  <w:r w:rsidRPr="0044395E">
                    <w:rPr>
                      <w:lang w:val="fr-FR"/>
                    </w:rPr>
                    <w:t xml:space="preserve"> </w:t>
                  </w:r>
                  <w:r w:rsidRPr="0044395E">
                    <w:rPr>
                      <w:sz w:val="20"/>
                      <w:lang w:val="fr-FR"/>
                    </w:rPr>
                    <w:t>liberté...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1" type="#_x0000_t106" style="position:absolute;margin-left:174pt;margin-top:205.8pt;width:156pt;height:54pt;z-index:251665408" adj="10793,25100">
            <v:textbox style="mso-next-textbox:#_x0000_s1031">
              <w:txbxContent>
                <w:p w:rsidR="0028141A" w:rsidRPr="0044395E" w:rsidRDefault="0028141A" w:rsidP="0028141A">
                  <w:pPr>
                    <w:rPr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6.</w:t>
                  </w:r>
                  <w:r w:rsidRPr="0044395E">
                    <w:rPr>
                      <w:sz w:val="20"/>
                      <w:lang w:val="fr-FR"/>
                    </w:rPr>
                    <w:t>Quand je serai en retraite</w:t>
                  </w:r>
                  <w:r w:rsidRPr="0044395E">
                    <w:rPr>
                      <w:lang w:val="fr-FR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6200775" cy="5200650"/>
            <wp:effectExtent l="57150" t="38100" r="47625" b="19050"/>
            <wp:docPr id="198" name="Imagem 198" descr="Int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nten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200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41A" w:rsidRDefault="0028141A" w:rsidP="0028141A">
      <w:pPr>
        <w:rPr>
          <w:lang w:val="pt-BR"/>
        </w:rPr>
      </w:pPr>
    </w:p>
    <w:p w:rsidR="0028141A" w:rsidRDefault="0028141A" w:rsidP="0028141A">
      <w:pPr>
        <w:rPr>
          <w:lang w:val="fr-FR"/>
        </w:rPr>
      </w:pPr>
      <w:r>
        <w:rPr>
          <w:lang w:val="fr-FR"/>
        </w:rPr>
        <w:t>1.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2.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3.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4.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5.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6.</w:t>
      </w:r>
      <w:r w:rsidRPr="00E84BB8">
        <w:rPr>
          <w:lang w:val="fr-FR"/>
        </w:rPr>
        <w:t>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  <w:r>
        <w:rPr>
          <w:lang w:val="fr-FR"/>
        </w:rPr>
        <w:t>7. ____________________________________________________________________________</w:t>
      </w:r>
    </w:p>
    <w:p w:rsidR="0028141A" w:rsidRPr="00E84BB8" w:rsidRDefault="0028141A" w:rsidP="0028141A">
      <w:pPr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28141A" w:rsidRDefault="0028141A" w:rsidP="0028141A">
      <w:pPr>
        <w:rPr>
          <w:lang w:val="fr-FR"/>
        </w:rPr>
      </w:pPr>
    </w:p>
    <w:p w:rsidR="00637EDB" w:rsidRDefault="00637EDB"/>
    <w:sectPr w:rsidR="00637EDB" w:rsidSect="00281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roSha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141A"/>
    <w:rsid w:val="00153D19"/>
    <w:rsid w:val="0028141A"/>
    <w:rsid w:val="002E695E"/>
    <w:rsid w:val="003A2E85"/>
    <w:rsid w:val="00562F11"/>
    <w:rsid w:val="00637EDB"/>
    <w:rsid w:val="006E7333"/>
    <w:rsid w:val="00837A6F"/>
    <w:rsid w:val="00CF478D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8]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2"/>
        <o:r id="V:Rule4" type="callout" idref="#_x0000_s1031"/>
        <o:r id="V:Rule5" type="callout" idref="#_x0000_s1030"/>
        <o:r id="V:Rule6" type="callout" idref="#_x0000_s1029"/>
        <o:r id="V:Rule7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A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1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4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2017-05-09T11:20:00Z</dcterms:created>
  <dcterms:modified xsi:type="dcterms:W3CDTF">2017-05-09T11:29:00Z</dcterms:modified>
</cp:coreProperties>
</file>