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452F76" w:rsidP="00452F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44D9B" wp14:editId="3691F253">
                <wp:simplePos x="0" y="0"/>
                <wp:positionH relativeFrom="column">
                  <wp:posOffset>1446590</wp:posOffset>
                </wp:positionH>
                <wp:positionV relativeFrom="paragraph">
                  <wp:posOffset>-409790</wp:posOffset>
                </wp:positionV>
                <wp:extent cx="1828800" cy="655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F76" w:rsidRPr="00452F76" w:rsidRDefault="00452F76" w:rsidP="00452F7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Nebens</w:t>
                            </w:r>
                            <w:r>
                              <w:rPr>
                                <w:rFonts w:cstheme="minorHAnsi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ä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9pt;margin-top:-32.25pt;width:2in;height:51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" filled="f" stroked="f">
                <v:fill o:detectmouseclick="t"/>
                <v:textbox>
                  <w:txbxContent>
                    <w:p w:rsidR="00452F76" w:rsidRPr="00452F76" w:rsidRDefault="00452F76" w:rsidP="00452F7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Nebens</w:t>
                      </w:r>
                      <w:r>
                        <w:rPr>
                          <w:rFonts w:cstheme="minorHAnsi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ä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tze</w:t>
                      </w:r>
                    </w:p>
                  </w:txbxContent>
                </v:textbox>
              </v:shape>
            </w:pict>
          </mc:Fallback>
        </mc:AlternateContent>
      </w:r>
    </w:p>
    <w:p w:rsidR="00452F76" w:rsidRPr="00452F76" w:rsidRDefault="00476185" w:rsidP="00452F7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2810436</wp:posOffset>
                </wp:positionH>
                <wp:positionV relativeFrom="paragraph">
                  <wp:posOffset>5788473</wp:posOffset>
                </wp:positionV>
                <wp:extent cx="3144334" cy="2930637"/>
                <wp:effectExtent l="0" t="0" r="1841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334" cy="29306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185" w:rsidRDefault="00476185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2813685" cy="2813685"/>
                                  <wp:effectExtent l="0" t="0" r="5715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v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3685" cy="2813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1.3pt;margin-top:455.8pt;width:247.6pt;height:2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" fillcolor="white [3201]" strokecolor="#4f81bd [3204]" strokeweight="2pt">
                <v:textbox>
                  <w:txbxContent>
                    <w:p w:rsidR="00476185" w:rsidRDefault="00476185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2813685" cy="2813685"/>
                            <wp:effectExtent l="0" t="0" r="5715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v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3685" cy="2813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30CB9" wp14:editId="4DBC18A1">
                <wp:simplePos x="0" y="0"/>
                <wp:positionH relativeFrom="column">
                  <wp:posOffset>2809875</wp:posOffset>
                </wp:positionH>
                <wp:positionV relativeFrom="paragraph">
                  <wp:posOffset>2110105</wp:posOffset>
                </wp:positionV>
                <wp:extent cx="3144520" cy="3442335"/>
                <wp:effectExtent l="0" t="0" r="1778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3442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B5" w:rsidRDefault="000B62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0B62B5">
                              <w:rPr>
                                <w:b/>
                                <w:color w:val="C00000"/>
                              </w:rPr>
                              <w:t>Grammatik-</w:t>
                            </w:r>
                            <w:proofErr w:type="spellStart"/>
                            <w:r w:rsidRPr="000B62B5">
                              <w:rPr>
                                <w:b/>
                                <w:color w:val="C00000"/>
                              </w:rPr>
                              <w:t>Regel</w:t>
                            </w:r>
                            <w:r w:rsidR="00476185">
                              <w:rPr>
                                <w:b/>
                                <w:color w:val="C00000"/>
                              </w:rPr>
                              <w:t>n</w:t>
                            </w:r>
                            <w:proofErr w:type="spellEnd"/>
                          </w:p>
                          <w:p w:rsidR="000B62B5" w:rsidRPr="00476185" w:rsidRDefault="000B62B5" w:rsidP="004761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Beginnt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ein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Satz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mit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weil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”,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dann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ist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ein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  <w:proofErr w:type="gram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_ .</w:t>
                            </w:r>
                            <w:proofErr w:type="gramEnd"/>
                          </w:p>
                          <w:p w:rsidR="000B62B5" w:rsidRPr="00476185" w:rsidRDefault="000B62B5" w:rsidP="004761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solchen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7618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ä</w:t>
                            </w:r>
                            <w:r w:rsidRPr="00476185">
                              <w:rPr>
                                <w:sz w:val="20"/>
                                <w:szCs w:val="20"/>
                              </w:rPr>
                              <w:t>tzen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steht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das finite Verb am _____________________________________.</w:t>
                            </w:r>
                          </w:p>
                          <w:p w:rsidR="000B62B5" w:rsidRPr="00476185" w:rsidRDefault="000B62B5" w:rsidP="004761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Wenn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ein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“Weil-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Satz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” </w:t>
                            </w:r>
                            <w:proofErr w:type="spellStart"/>
                            <w:proofErr w:type="gram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mit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 “</w:t>
                            </w:r>
                            <w:proofErr w:type="gram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und”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erweitert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wird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dann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muss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auch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diesem”Und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Satz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” das Verb am _______________________________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stehen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B62B5" w:rsidRPr="00476185" w:rsidRDefault="000B62B5" w:rsidP="004761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Beginnst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mit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einem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Nebensatz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dann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steht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nach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dem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Komma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ein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____________________, der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mit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dem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proofErr w:type="spellStart"/>
                            <w:r w:rsidRPr="00476185">
                              <w:rPr>
                                <w:sz w:val="20"/>
                                <w:szCs w:val="20"/>
                              </w:rPr>
                              <w:t>beginnt</w:t>
                            </w:r>
                            <w:proofErr w:type="spellEnd"/>
                            <w:r w:rsidRPr="0047618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1.25pt;margin-top:166.15pt;width:247.6pt;height:2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" fillcolor="white [3201]" strokecolor="#c0504d [3205]" strokeweight="2pt">
                <v:textbox>
                  <w:txbxContent>
                    <w:p w:rsidR="000B62B5" w:rsidRDefault="000B62B5">
                      <w:pPr>
                        <w:rPr>
                          <w:b/>
                          <w:color w:val="C00000"/>
                        </w:rPr>
                      </w:pPr>
                      <w:r w:rsidRPr="000B62B5">
                        <w:rPr>
                          <w:b/>
                          <w:color w:val="C00000"/>
                        </w:rPr>
                        <w:t>Grammatik-</w:t>
                      </w:r>
                      <w:proofErr w:type="spellStart"/>
                      <w:r w:rsidRPr="000B62B5">
                        <w:rPr>
                          <w:b/>
                          <w:color w:val="C00000"/>
                        </w:rPr>
                        <w:t>Regel</w:t>
                      </w:r>
                      <w:r w:rsidR="00476185">
                        <w:rPr>
                          <w:b/>
                          <w:color w:val="C00000"/>
                        </w:rPr>
                        <w:t>n</w:t>
                      </w:r>
                      <w:proofErr w:type="spellEnd"/>
                    </w:p>
                    <w:p w:rsidR="000B62B5" w:rsidRPr="00476185" w:rsidRDefault="000B62B5" w:rsidP="004761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Beginnt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ein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Satz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mit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weil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”,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dann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ist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ein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__________________________________</w:t>
                      </w:r>
                      <w:proofErr w:type="gramStart"/>
                      <w:r w:rsidRPr="00476185">
                        <w:rPr>
                          <w:sz w:val="20"/>
                          <w:szCs w:val="20"/>
                        </w:rPr>
                        <w:t>_ .</w:t>
                      </w:r>
                      <w:proofErr w:type="gramEnd"/>
                    </w:p>
                    <w:p w:rsidR="000B62B5" w:rsidRPr="00476185" w:rsidRDefault="000B62B5" w:rsidP="004761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6185">
                        <w:rPr>
                          <w:sz w:val="20"/>
                          <w:szCs w:val="20"/>
                        </w:rPr>
                        <w:t xml:space="preserve">In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solchen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S</w:t>
                      </w:r>
                      <w:r w:rsidRPr="00476185">
                        <w:rPr>
                          <w:rFonts w:cstheme="minorHAnsi"/>
                          <w:sz w:val="20"/>
                          <w:szCs w:val="20"/>
                        </w:rPr>
                        <w:t>ä</w:t>
                      </w:r>
                      <w:r w:rsidRPr="00476185">
                        <w:rPr>
                          <w:sz w:val="20"/>
                          <w:szCs w:val="20"/>
                        </w:rPr>
                        <w:t>tzen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steht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das finite Verb am _____________________________________.</w:t>
                      </w:r>
                    </w:p>
                    <w:p w:rsidR="000B62B5" w:rsidRPr="00476185" w:rsidRDefault="000B62B5" w:rsidP="004761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Wenn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ein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“Weil-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Satz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” </w:t>
                      </w:r>
                      <w:proofErr w:type="spellStart"/>
                      <w:proofErr w:type="gramStart"/>
                      <w:r w:rsidRPr="00476185">
                        <w:rPr>
                          <w:sz w:val="20"/>
                          <w:szCs w:val="20"/>
                        </w:rPr>
                        <w:t>mit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 “</w:t>
                      </w:r>
                      <w:proofErr w:type="gramEnd"/>
                      <w:r w:rsidRPr="00476185">
                        <w:rPr>
                          <w:sz w:val="20"/>
                          <w:szCs w:val="20"/>
                        </w:rPr>
                        <w:t xml:space="preserve">und”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erweitert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wird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dann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muss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auch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diesem”Und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Satz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” das Verb am _______________________________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stehen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B62B5" w:rsidRPr="00476185" w:rsidRDefault="000B62B5" w:rsidP="004761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Beginnst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du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mit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einem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Nebensatz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dann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steht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nach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dem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Komma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ein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____________________, der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mit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dem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  <w:proofErr w:type="spellStart"/>
                      <w:r w:rsidRPr="00476185">
                        <w:rPr>
                          <w:sz w:val="20"/>
                          <w:szCs w:val="20"/>
                        </w:rPr>
                        <w:t>beginnt</w:t>
                      </w:r>
                      <w:proofErr w:type="spellEnd"/>
                      <w:r w:rsidRPr="0047618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6ED9E" wp14:editId="4526B824">
                <wp:simplePos x="0" y="0"/>
                <wp:positionH relativeFrom="column">
                  <wp:posOffset>3072130</wp:posOffset>
                </wp:positionH>
                <wp:positionV relativeFrom="paragraph">
                  <wp:posOffset>4550410</wp:posOffset>
                </wp:positionV>
                <wp:extent cx="2695575" cy="873760"/>
                <wp:effectExtent l="0" t="0" r="2857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B5" w:rsidRDefault="000B62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Setze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B62B5" w:rsidRPr="000B62B5" w:rsidRDefault="000B62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B62B5">
                              <w:rPr>
                                <w:sz w:val="20"/>
                                <w:szCs w:val="20"/>
                              </w:rPr>
                              <w:t>Hauptsatz</w:t>
                            </w:r>
                            <w:proofErr w:type="spellEnd"/>
                            <w:r w:rsidR="00476185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="00476185">
                              <w:rPr>
                                <w:sz w:val="20"/>
                                <w:szCs w:val="20"/>
                              </w:rPr>
                              <w:t>Satzende</w:t>
                            </w:r>
                            <w:proofErr w:type="spellEnd"/>
                            <w:r w:rsidR="00476185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="00476185">
                              <w:rPr>
                                <w:sz w:val="20"/>
                                <w:szCs w:val="20"/>
                              </w:rPr>
                              <w:t>finiten</w:t>
                            </w:r>
                            <w:proofErr w:type="spellEnd"/>
                            <w:r w:rsidR="00476185">
                              <w:rPr>
                                <w:sz w:val="20"/>
                                <w:szCs w:val="20"/>
                              </w:rPr>
                              <w:t xml:space="preserve"> Verb/ </w:t>
                            </w:r>
                            <w:proofErr w:type="spellStart"/>
                            <w:r w:rsidR="00476185">
                              <w:rPr>
                                <w:sz w:val="20"/>
                                <w:szCs w:val="20"/>
                              </w:rPr>
                              <w:t>Nebensatz</w:t>
                            </w:r>
                            <w:proofErr w:type="spellEnd"/>
                            <w:r w:rsidR="00476185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="00476185">
                              <w:rPr>
                                <w:sz w:val="20"/>
                                <w:szCs w:val="20"/>
                              </w:rPr>
                              <w:t>Satzende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1.9pt;margin-top:358.3pt;width:212.25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" fillcolor="white [3201]" strokeweight=".5pt">
                <v:textbox>
                  <w:txbxContent>
                    <w:p w:rsidR="000B62B5" w:rsidRDefault="000B62B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Setze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0B62B5" w:rsidRPr="000B62B5" w:rsidRDefault="000B62B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B62B5">
                        <w:rPr>
                          <w:sz w:val="20"/>
                          <w:szCs w:val="20"/>
                        </w:rPr>
                        <w:t>Hauptsatz</w:t>
                      </w:r>
                      <w:proofErr w:type="spellEnd"/>
                      <w:r w:rsidR="00476185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="00476185">
                        <w:rPr>
                          <w:sz w:val="20"/>
                          <w:szCs w:val="20"/>
                        </w:rPr>
                        <w:t>Satzende</w:t>
                      </w:r>
                      <w:proofErr w:type="spellEnd"/>
                      <w:r w:rsidR="00476185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="00476185">
                        <w:rPr>
                          <w:sz w:val="20"/>
                          <w:szCs w:val="20"/>
                        </w:rPr>
                        <w:t>finiten</w:t>
                      </w:r>
                      <w:proofErr w:type="spellEnd"/>
                      <w:r w:rsidR="00476185">
                        <w:rPr>
                          <w:sz w:val="20"/>
                          <w:szCs w:val="20"/>
                        </w:rPr>
                        <w:t xml:space="preserve"> Verb/ </w:t>
                      </w:r>
                      <w:proofErr w:type="spellStart"/>
                      <w:r w:rsidR="00476185">
                        <w:rPr>
                          <w:sz w:val="20"/>
                          <w:szCs w:val="20"/>
                        </w:rPr>
                        <w:t>Nebensatz</w:t>
                      </w:r>
                      <w:proofErr w:type="spellEnd"/>
                      <w:r w:rsidR="00476185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="00476185">
                        <w:rPr>
                          <w:sz w:val="20"/>
                          <w:szCs w:val="20"/>
                        </w:rPr>
                        <w:t>Satzende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3FC91" wp14:editId="596D0504">
                <wp:simplePos x="0" y="0"/>
                <wp:positionH relativeFrom="column">
                  <wp:posOffset>2807335</wp:posOffset>
                </wp:positionH>
                <wp:positionV relativeFrom="paragraph">
                  <wp:posOffset>86360</wp:posOffset>
                </wp:positionV>
                <wp:extent cx="3145155" cy="1850390"/>
                <wp:effectExtent l="0" t="0" r="1714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850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81" w:rsidRDefault="00CB6C81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</w:rPr>
                              <w:t>Aufgaben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Text:</w:t>
                            </w:r>
                          </w:p>
                          <w:p w:rsidR="00CB6C81" w:rsidRDefault="00CB6C81" w:rsidP="00CB6C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proofErr w:type="gramStart"/>
                            <w:r>
                              <w:t>Wo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stehen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Verben</w:t>
                            </w:r>
                            <w:proofErr w:type="spellEnd"/>
                            <w:r>
                              <w:t xml:space="preserve"> in den “Weil-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tzen</w:t>
                            </w:r>
                            <w:proofErr w:type="spellEnd"/>
                            <w:r>
                              <w:t>”?</w:t>
                            </w:r>
                          </w:p>
                          <w:p w:rsidR="00CB6C81" w:rsidRDefault="00CB6C81" w:rsidP="00CB6C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Wenn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zwei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dieser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gibt</w:t>
                            </w:r>
                            <w:proofErr w:type="spellEnd"/>
                            <w:r>
                              <w:t xml:space="preserve">, welches </w:t>
                            </w:r>
                            <w:proofErr w:type="spellStart"/>
                            <w:r>
                              <w:t>steht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direkt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Satzende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CB6C81" w:rsidRDefault="00CB6C81" w:rsidP="00CB6C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Warum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steht</w:t>
                            </w:r>
                            <w:proofErr w:type="spellEnd"/>
                            <w:r>
                              <w:t xml:space="preserve"> das Verb in den </w:t>
                            </w:r>
                            <w:proofErr w:type="spellStart"/>
                            <w:r>
                              <w:t>unterstrichenen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rPr>
                                <w:rFonts w:cstheme="minorHAnsi"/>
                              </w:rPr>
                              <w:t>ä</w:t>
                            </w:r>
                            <w:r>
                              <w:t>tzen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direkt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Satzende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CB6C81" w:rsidRPr="00CB6C81" w:rsidRDefault="00CB6C81" w:rsidP="000B62B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21.05pt;margin-top:6.8pt;width:247.65pt;height:1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" fillcolor="white [3201]" strokecolor="#4f81bd [3204]" strokeweight="2pt">
                <v:textbox>
                  <w:txbxContent>
                    <w:p w:rsidR="00CB6C81" w:rsidRDefault="00CB6C81">
                      <w:pPr>
                        <w:rPr>
                          <w:b/>
                          <w:color w:val="4F81BD" w:themeColor="accent1"/>
                        </w:rPr>
                      </w:pPr>
                      <w:proofErr w:type="spellStart"/>
                      <w:r>
                        <w:rPr>
                          <w:b/>
                          <w:color w:val="4F81BD" w:themeColor="accent1"/>
                        </w:rPr>
                        <w:t>Aufgaben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F81BD" w:themeColor="accent1"/>
                        </w:rPr>
                        <w:t>zum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</w:rPr>
                        <w:t xml:space="preserve"> Text:</w:t>
                      </w:r>
                    </w:p>
                    <w:p w:rsidR="00CB6C81" w:rsidRDefault="00CB6C81" w:rsidP="00CB6C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proofErr w:type="gramStart"/>
                      <w:r>
                        <w:t>Wo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stehen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Verben</w:t>
                      </w:r>
                      <w:proofErr w:type="spellEnd"/>
                      <w:r>
                        <w:t xml:space="preserve"> in den “Weil-</w:t>
                      </w:r>
                      <w:proofErr w:type="spellStart"/>
                      <w:r>
                        <w:t>S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tzen</w:t>
                      </w:r>
                      <w:proofErr w:type="spellEnd"/>
                      <w:r>
                        <w:t>”?</w:t>
                      </w:r>
                    </w:p>
                    <w:p w:rsidR="00CB6C81" w:rsidRDefault="00CB6C81" w:rsidP="00CB6C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zwei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dieser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gibt</w:t>
                      </w:r>
                      <w:proofErr w:type="spellEnd"/>
                      <w:r>
                        <w:t xml:space="preserve">, welches </w:t>
                      </w:r>
                      <w:proofErr w:type="spellStart"/>
                      <w:r>
                        <w:t>steht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direkt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Satzende</w:t>
                      </w:r>
                      <w:proofErr w:type="spellEnd"/>
                      <w:r>
                        <w:t>?</w:t>
                      </w:r>
                    </w:p>
                    <w:p w:rsidR="00CB6C81" w:rsidRDefault="00CB6C81" w:rsidP="00CB6C8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Warum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steht</w:t>
                      </w:r>
                      <w:proofErr w:type="spellEnd"/>
                      <w:r>
                        <w:t xml:space="preserve"> das Verb in den </w:t>
                      </w:r>
                      <w:proofErr w:type="spellStart"/>
                      <w:r>
                        <w:t>unterstrichenen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</w:t>
                      </w:r>
                      <w:r>
                        <w:rPr>
                          <w:rFonts w:cstheme="minorHAnsi"/>
                        </w:rPr>
                        <w:t>ä</w:t>
                      </w:r>
                      <w:r>
                        <w:t>tzen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direkt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Satzende</w:t>
                      </w:r>
                      <w:proofErr w:type="spellEnd"/>
                      <w:r>
                        <w:t>?</w:t>
                      </w:r>
                    </w:p>
                    <w:p w:rsidR="00CB6C81" w:rsidRPr="00CB6C81" w:rsidRDefault="00CB6C81" w:rsidP="000B62B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64916" wp14:editId="5D0EBAA4">
                <wp:simplePos x="0" y="0"/>
                <wp:positionH relativeFrom="column">
                  <wp:posOffset>-208280</wp:posOffset>
                </wp:positionH>
                <wp:positionV relativeFrom="paragraph">
                  <wp:posOffset>86360</wp:posOffset>
                </wp:positionV>
                <wp:extent cx="2829560" cy="8632190"/>
                <wp:effectExtent l="0" t="0" r="2794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86321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F76" w:rsidRDefault="00452F76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H</w:t>
                            </w:r>
                            <w:r w:rsidRPr="003C6631"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öre</w:t>
                            </w:r>
                            <w:proofErr w:type="spellEnd"/>
                            <w:r w:rsidRP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das Lied und </w:t>
                            </w:r>
                            <w:proofErr w:type="spellStart"/>
                            <w:r w:rsidRP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unterstreiche</w:t>
                            </w:r>
                            <w:proofErr w:type="spellEnd"/>
                            <w:r w:rsidRP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in den</w:t>
                            </w:r>
                            <w:r w:rsidRP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W</w:t>
                            </w:r>
                            <w:r w:rsidRP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eil</w:t>
                            </w:r>
                            <w:r w:rsid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="003C6631">
                              <w:rPr>
                                <w:rFonts w:cstheme="min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ä</w:t>
                            </w:r>
                            <w:r w:rsid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tzen</w:t>
                            </w:r>
                            <w:proofErr w:type="spellEnd"/>
                            <w:r w:rsidRP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”</w:t>
                            </w:r>
                            <w:r w:rsid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 w:rsid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Verben</w:t>
                            </w:r>
                            <w:proofErr w:type="spellEnd"/>
                            <w:r w:rsidR="003C663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C6631" w:rsidRDefault="003C6631"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http://www.youtube.com/watch?v=PlohNRjRC0E</w:t>
                              </w:r>
                            </w:hyperlink>
                          </w:p>
                          <w:p w:rsidR="00CB6C81" w:rsidRDefault="00452F76" w:rsidP="00452F7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</w:pPr>
                            <w:r w:rsidRPr="00452F7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  <w:t xml:space="preserve">Weil du </w:t>
                            </w:r>
                            <w:proofErr w:type="spellStart"/>
                            <w:r w:rsidRPr="00452F7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  <w:t>nicht</w:t>
                            </w:r>
                            <w:proofErr w:type="spellEnd"/>
                            <w:r w:rsidRPr="00452F7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  <w:t>bist</w:t>
                            </w:r>
                            <w:proofErr w:type="spellEnd"/>
                            <w:r w:rsidRPr="00452F7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  <w:t>wie</w:t>
                            </w:r>
                            <w:proofErr w:type="spellEnd"/>
                            <w:r w:rsidRPr="00452F7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  <w:t>alle</w:t>
                            </w:r>
                            <w:proofErr w:type="spellEnd"/>
                            <w:r w:rsidRPr="00452F7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2F76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  <w:t>andern</w:t>
                            </w:r>
                            <w:proofErr w:type="spellEnd"/>
                            <w:r w:rsidRPr="00452F76">
                              <w:rPr>
                                <w:rFonts w:ascii="Tahoma" w:eastAsia="Times New Roman" w:hAnsi="Tahoma" w:cs="Tahom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eastAsia="en-IE"/>
                              </w:rPr>
                              <w:t> :</w:t>
                            </w:r>
                            <w:proofErr w:type="gramEnd"/>
                          </w:p>
                          <w:p w:rsidR="003C6631" w:rsidRPr="00452F76" w:rsidRDefault="003C6631" w:rsidP="00452F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:rsidR="003C6631" w:rsidRPr="003C6631" w:rsidRDefault="00452F76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</w:t>
                            </w:r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eil du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nicht</w:t>
                            </w:r>
                            <w:proofErr w:type="spell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bist</w:t>
                            </w:r>
                            <w:proofErr w:type="spell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wie</w:t>
                            </w:r>
                            <w:proofErr w:type="spell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alle</w:t>
                            </w:r>
                            <w:proofErr w:type="spell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ander</w:t>
                            </w: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man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dich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niemals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kaufen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kann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mit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dir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tausend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Sterne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</w:t>
                            </w: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andern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</w: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 xml:space="preserve">Weil du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auch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Wölfin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bist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 xml:space="preserve"> und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Lamm</w:t>
                            </w:r>
                            <w:proofErr w:type="spellEnd"/>
                          </w:p>
                          <w:p w:rsidR="003C6631" w:rsidRPr="003C6631" w:rsidRDefault="00452F76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du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noch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Mut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hast um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zu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träumen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in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dir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Schmetterlinge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sind</w:t>
                            </w:r>
                            <w:proofErr w:type="spellEnd"/>
                            <w:proofErr w:type="gram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>U</w:t>
                            </w: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nd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weil</w:t>
                            </w:r>
                            <w:proofErr w:type="spell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du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Zeit</w:t>
                            </w:r>
                            <w:proofErr w:type="spell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hast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dich</w:t>
                            </w:r>
                            <w:proofErr w:type="spell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an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Bäumen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</w:p>
                          <w:p w:rsidR="003C6631" w:rsidRPr="003C6631" w:rsidRDefault="00CB6C81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Halb</w:t>
                            </w:r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tot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zu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freuen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wie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ein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Kind</w:t>
                            </w:r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>Weil du das</w:t>
                            </w:r>
                            <w:r w:rsidR="000B62B5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0B62B5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große</w:t>
                            </w:r>
                            <w:proofErr w:type="spellEnd"/>
                            <w:r w:rsidR="000B62B5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0B62B5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Abenteuer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</w:p>
                          <w:p w:rsidR="003C6631" w:rsidRPr="000B62B5" w:rsidRDefault="00452F76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</w:pPr>
                            <w:proofErr w:type="spellStart"/>
                            <w:proofErr w:type="gram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wie</w:t>
                            </w:r>
                            <w:proofErr w:type="spellEnd"/>
                            <w:proofErr w:type="gram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ein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Geheimnis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mit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dir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führs</w:t>
                            </w:r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t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</w:r>
                            <w:r w:rsidR="003C6631" w:rsidRPr="000B62B5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 xml:space="preserve">Weil du </w:t>
                            </w:r>
                            <w:proofErr w:type="spellStart"/>
                            <w:r w:rsidR="003C6631" w:rsidRPr="000B62B5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nicht</w:t>
                            </w:r>
                            <w:proofErr w:type="spellEnd"/>
                            <w:r w:rsidR="003C6631" w:rsidRPr="000B62B5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0B62B5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s</w:t>
                            </w: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att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bist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 xml:space="preserve"> und das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Feuer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br/>
                              <w:t xml:space="preserve">So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viele</w:t>
                            </w:r>
                            <w:r w:rsidR="00CB6C81" w:rsidRPr="000B62B5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r</w:t>
                            </w:r>
                            <w:proofErr w:type="spellEnd"/>
                            <w:r w:rsidR="00CB6C81" w:rsidRPr="000B62B5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CB6C81" w:rsidRPr="000B62B5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Leben</w:t>
                            </w:r>
                            <w:proofErr w:type="spellEnd"/>
                            <w:r w:rsidR="00CB6C81" w:rsidRPr="000B62B5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 xml:space="preserve"> in </w:t>
                            </w:r>
                            <w:proofErr w:type="spellStart"/>
                            <w:r w:rsidR="00CB6C81" w:rsidRPr="000B62B5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dir</w:t>
                            </w:r>
                            <w:proofErr w:type="spellEnd"/>
                            <w:r w:rsidR="00CB6C81" w:rsidRPr="000B62B5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CB6C81" w:rsidRPr="000B62B5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s</w:t>
                            </w: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u w:val="single"/>
                                <w:lang w:eastAsia="en-IE"/>
                              </w:rPr>
                              <w:t>pürst</w:t>
                            </w:r>
                            <w:proofErr w:type="spellEnd"/>
                          </w:p>
                          <w:p w:rsidR="003C6631" w:rsidRPr="003C6631" w:rsidRDefault="003C6631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</w:p>
                          <w:p w:rsidR="003C6631" w:rsidRPr="003C6631" w:rsidRDefault="00452F76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</w:t>
                            </w:r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eil du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nicht</w:t>
                            </w:r>
                            <w:proofErr w:type="spell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bist</w:t>
                            </w:r>
                            <w:proofErr w:type="spell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wie</w:t>
                            </w:r>
                            <w:proofErr w:type="spell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alle</w:t>
                            </w:r>
                            <w:proofErr w:type="spellEnd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CB6C8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ander</w:t>
                            </w: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man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dich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niemals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kaufen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kann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mit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dir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tausend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Sterne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</w:t>
                            </w: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andern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du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auch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Wölfin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bist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und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Lamm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</w:r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du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noch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in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dir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suchst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und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z</w:t>
                            </w: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weifelst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</w:p>
                          <w:p w:rsidR="003C6631" w:rsidRPr="003C6631" w:rsidRDefault="00CB6C81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</w:t>
                            </w:r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uch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wenn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du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dich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dabei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verlierst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Und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</w:t>
                            </w:r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eine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Grenzen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überschreitest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,</w:t>
                            </w:r>
                          </w:p>
                          <w:p w:rsidR="003C6631" w:rsidRPr="003C6631" w:rsidRDefault="00CB6C81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U</w:t>
                            </w:r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nd </w:t>
                            </w:r>
                            <w:proofErr w:type="spellStart"/>
                            <w:proofErr w:type="gram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weil</w:t>
                            </w:r>
                            <w:proofErr w:type="spellEnd"/>
                            <w:proofErr w:type="gram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du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recht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hast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wenn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du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irrst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.</w:t>
                            </w:r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du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Verbote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einfach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auslässt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</w:t>
                            </w:r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du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Gesetze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hasst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wie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ich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du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dich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täglich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etwas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l</w:t>
                            </w:r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oslässt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du die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Schatten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kennst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vom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Licht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du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ein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Herz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hast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wie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ein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Bahnhof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,</w:t>
                            </w:r>
                          </w:p>
                          <w:p w:rsidR="003C6631" w:rsidRPr="003C6631" w:rsidRDefault="00452F76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  <w:proofErr w:type="spellStart"/>
                            <w:proofErr w:type="gram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aus</w:t>
                            </w:r>
                            <w:proofErr w:type="spellEnd"/>
                            <w:proofErr w:type="gram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dem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mein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Zug auf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Reisen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geht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Und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meine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Stimme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sagt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: “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Fahr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nicht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l</w:t>
                            </w: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os</w:t>
                            </w:r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”</w:t>
                            </w:r>
                          </w:p>
                          <w:p w:rsidR="00CB6C81" w:rsidRDefault="00452F76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  <w:proofErr w:type="spellStart"/>
                            <w:proofErr w:type="gram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wenn</w:t>
                            </w:r>
                            <w:proofErr w:type="spellEnd"/>
                            <w:proofErr w:type="gram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du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für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immer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von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mir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gehst</w:t>
                            </w:r>
                            <w:proofErr w:type="spellEnd"/>
                          </w:p>
                          <w:p w:rsidR="003C6631" w:rsidRPr="003C6631" w:rsidRDefault="00452F76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Weil du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nicht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bist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wie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alle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andren</w:t>
                            </w:r>
                            <w:proofErr w:type="spellEnd"/>
                            <w:r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,</w:t>
                            </w:r>
                          </w:p>
                          <w:p w:rsidR="003C6631" w:rsidRPr="003C6631" w:rsidRDefault="00CB6C81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</w:t>
                            </w:r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uch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wenn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du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</w:t>
                            </w:r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usgehst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wie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das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Licht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  <w:t xml:space="preserve">Und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mit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dir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tausend</w:t>
                            </w:r>
                            <w:proofErr w:type="spellEnd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Sterne </w:t>
                            </w:r>
                            <w:proofErr w:type="spellStart"/>
                            <w:r w:rsidR="003C6631" w:rsidRPr="003C6631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</w:t>
                            </w:r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andern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, </w:t>
                            </w:r>
                          </w:p>
                          <w:p w:rsidR="00452F76" w:rsidRDefault="00CB6C81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W</w:t>
                            </w:r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eil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es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dich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gibt</w:t>
                            </w:r>
                            <w:proofErr w:type="spellEnd"/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L</w:t>
                            </w:r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iebe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ich</w:t>
                            </w:r>
                            <w:proofErr w:type="spellEnd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proofErr w:type="spellStart"/>
                            <w:r w:rsidR="00452F76" w:rsidRPr="00452F76"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  <w:t>dich</w:t>
                            </w:r>
                            <w:proofErr w:type="spellEnd"/>
                          </w:p>
                          <w:p w:rsidR="00CB6C81" w:rsidRPr="00452F76" w:rsidRDefault="00CB6C81" w:rsidP="003C663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lang w:eastAsia="en-IE"/>
                              </w:rPr>
                            </w:pPr>
                          </w:p>
                          <w:p w:rsidR="00452F76" w:rsidRPr="00CB6C81" w:rsidRDefault="00CB6C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6C81">
                              <w:rPr>
                                <w:sz w:val="16"/>
                                <w:szCs w:val="16"/>
                              </w:rPr>
                              <w:t>Textquelle</w:t>
                            </w:r>
                            <w:proofErr w:type="spellEnd"/>
                            <w:r w:rsidRPr="00CB6C81">
                              <w:rPr>
                                <w:sz w:val="16"/>
                                <w:szCs w:val="16"/>
                              </w:rPr>
                              <w:t xml:space="preserve">: Klaus Hoffmann: </w:t>
                            </w:r>
                            <w:proofErr w:type="spellStart"/>
                            <w:r w:rsidRPr="00CB6C81">
                              <w:rPr>
                                <w:sz w:val="16"/>
                                <w:szCs w:val="16"/>
                              </w:rPr>
                              <w:t>Westend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6.4pt;margin-top:6.8pt;width:222.8pt;height:6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" fillcolor="white [3201]" strokecolor="#4f81bd [3204]" strokeweight="2pt">
                <v:textbox>
                  <w:txbxContent>
                    <w:p w:rsidR="00452F76" w:rsidRDefault="00452F76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spellStart"/>
                      <w:r w:rsidRP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H</w:t>
                      </w:r>
                      <w:r w:rsidRPr="003C6631">
                        <w:rPr>
                          <w:rFonts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öre</w:t>
                      </w:r>
                      <w:proofErr w:type="spellEnd"/>
                      <w:r w:rsidRP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das Lied und </w:t>
                      </w:r>
                      <w:proofErr w:type="spellStart"/>
                      <w:r w:rsidRP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unterstreiche</w:t>
                      </w:r>
                      <w:proofErr w:type="spellEnd"/>
                      <w:r w:rsidRP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in den</w:t>
                      </w:r>
                      <w:r w:rsidRP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“</w:t>
                      </w:r>
                      <w:r w:rsid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W</w:t>
                      </w:r>
                      <w:r w:rsidRP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eil</w:t>
                      </w:r>
                      <w:r w:rsid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S</w:t>
                      </w:r>
                      <w:r w:rsidR="003C6631">
                        <w:rPr>
                          <w:rFonts w:cstheme="minorHAnsi"/>
                          <w:b/>
                          <w:color w:val="1F497D" w:themeColor="text2"/>
                          <w:sz w:val="28"/>
                          <w:szCs w:val="28"/>
                        </w:rPr>
                        <w:t>ä</w:t>
                      </w:r>
                      <w:r w:rsid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tzen</w:t>
                      </w:r>
                      <w:proofErr w:type="spellEnd"/>
                      <w:r w:rsidRP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”</w:t>
                      </w:r>
                      <w:r w:rsid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 w:rsid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Verben</w:t>
                      </w:r>
                      <w:proofErr w:type="spellEnd"/>
                      <w:r w:rsidR="003C663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!</w:t>
                      </w:r>
                    </w:p>
                    <w:p w:rsidR="003C6631" w:rsidRDefault="003C6631">
                      <w:hyperlink r:id="rId8" w:history="1">
                        <w:r>
                          <w:rPr>
                            <w:rStyle w:val="Hyperlink"/>
                          </w:rPr>
                          <w:t>http://www.youtube.com/watch?v=PlohNRjRC0E</w:t>
                        </w:r>
                      </w:hyperlink>
                    </w:p>
                    <w:p w:rsidR="00CB6C81" w:rsidRDefault="00452F76" w:rsidP="00452F76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</w:pPr>
                      <w:r w:rsidRPr="00452F76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  <w:t xml:space="preserve">Weil du </w:t>
                      </w:r>
                      <w:proofErr w:type="spellStart"/>
                      <w:r w:rsidRPr="00452F76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  <w:t>nicht</w:t>
                      </w:r>
                      <w:proofErr w:type="spellEnd"/>
                      <w:r w:rsidRPr="00452F76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  <w:t>bist</w:t>
                      </w:r>
                      <w:proofErr w:type="spellEnd"/>
                      <w:r w:rsidRPr="00452F76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  <w:t>wie</w:t>
                      </w:r>
                      <w:proofErr w:type="spellEnd"/>
                      <w:r w:rsidRPr="00452F76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  <w:t>alle</w:t>
                      </w:r>
                      <w:proofErr w:type="spellEnd"/>
                      <w:r w:rsidRPr="00452F76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  <w:t xml:space="preserve"> </w:t>
                      </w:r>
                      <w:proofErr w:type="spellStart"/>
                      <w:proofErr w:type="gramStart"/>
                      <w:r w:rsidRPr="00452F76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  <w:t>andern</w:t>
                      </w:r>
                      <w:proofErr w:type="spellEnd"/>
                      <w:r w:rsidRPr="00452F76">
                        <w:rPr>
                          <w:rFonts w:ascii="Tahoma" w:eastAsia="Times New Roman" w:hAnsi="Tahoma" w:cs="Tahoma"/>
                          <w:color w:val="333333"/>
                          <w:sz w:val="18"/>
                          <w:szCs w:val="18"/>
                          <w:shd w:val="clear" w:color="auto" w:fill="FFFFFF"/>
                          <w:lang w:eastAsia="en-IE"/>
                        </w:rPr>
                        <w:t> :</w:t>
                      </w:r>
                      <w:proofErr w:type="gramEnd"/>
                    </w:p>
                    <w:p w:rsidR="003C6631" w:rsidRPr="00452F76" w:rsidRDefault="003C6631" w:rsidP="00452F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</w:pPr>
                    </w:p>
                    <w:p w:rsidR="003C6631" w:rsidRPr="003C6631" w:rsidRDefault="00452F76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</w:t>
                      </w:r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eil du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nicht</w:t>
                      </w:r>
                      <w:proofErr w:type="spell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bist</w:t>
                      </w:r>
                      <w:proofErr w:type="spell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wie</w:t>
                      </w:r>
                      <w:proofErr w:type="spell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alle</w:t>
                      </w:r>
                      <w:proofErr w:type="spell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ander</w:t>
                      </w:r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man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dich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niemals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kaufen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kann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mit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dir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tausend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Sterne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</w:t>
                      </w:r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andern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</w:r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 xml:space="preserve">Weil du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auch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Wölfin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bist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 xml:space="preserve"> und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Lamm</w:t>
                      </w:r>
                      <w:proofErr w:type="spellEnd"/>
                    </w:p>
                    <w:p w:rsidR="003C6631" w:rsidRPr="003C6631" w:rsidRDefault="00452F76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du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noch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Mut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hast um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zu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träumen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in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dir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Schmetterlinge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proofErr w:type="gram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sind</w:t>
                      </w:r>
                      <w:proofErr w:type="spellEnd"/>
                      <w:proofErr w:type="gram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>U</w:t>
                      </w:r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nd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weil</w:t>
                      </w:r>
                      <w:proofErr w:type="spell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du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Zeit</w:t>
                      </w:r>
                      <w:proofErr w:type="spell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hast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dich</w:t>
                      </w:r>
                      <w:proofErr w:type="spell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an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Bäumen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</w:p>
                    <w:p w:rsidR="003C6631" w:rsidRPr="003C6631" w:rsidRDefault="00CB6C81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Halb</w:t>
                      </w:r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tot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zu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freuen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wie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ein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Kind</w:t>
                      </w:r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>Weil du das</w:t>
                      </w:r>
                      <w:r w:rsidR="000B62B5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0B62B5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große</w:t>
                      </w:r>
                      <w:proofErr w:type="spellEnd"/>
                      <w:r w:rsidR="000B62B5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0B62B5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Abenteuer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</w:p>
                    <w:p w:rsidR="003C6631" w:rsidRPr="000B62B5" w:rsidRDefault="00452F76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</w:pPr>
                      <w:proofErr w:type="spellStart"/>
                      <w:proofErr w:type="gram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wie</w:t>
                      </w:r>
                      <w:proofErr w:type="spellEnd"/>
                      <w:proofErr w:type="gram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ein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Geheimnis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mit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dir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führs</w:t>
                      </w:r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t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</w:r>
                      <w:r w:rsidR="003C6631" w:rsidRPr="000B62B5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 xml:space="preserve">Weil du </w:t>
                      </w:r>
                      <w:proofErr w:type="spellStart"/>
                      <w:r w:rsidR="003C6631" w:rsidRPr="000B62B5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nicht</w:t>
                      </w:r>
                      <w:proofErr w:type="spellEnd"/>
                      <w:r w:rsidR="003C6631" w:rsidRPr="000B62B5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0B62B5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s</w:t>
                      </w:r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att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bist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 xml:space="preserve"> und das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Feuer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br/>
                        <w:t xml:space="preserve">So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viele</w:t>
                      </w:r>
                      <w:r w:rsidR="00CB6C81" w:rsidRPr="000B62B5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r</w:t>
                      </w:r>
                      <w:proofErr w:type="spellEnd"/>
                      <w:r w:rsidR="00CB6C81" w:rsidRPr="000B62B5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 xml:space="preserve"> </w:t>
                      </w:r>
                      <w:proofErr w:type="spellStart"/>
                      <w:r w:rsidR="00CB6C81" w:rsidRPr="000B62B5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Leben</w:t>
                      </w:r>
                      <w:proofErr w:type="spellEnd"/>
                      <w:r w:rsidR="00CB6C81" w:rsidRPr="000B62B5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 xml:space="preserve"> in </w:t>
                      </w:r>
                      <w:proofErr w:type="spellStart"/>
                      <w:r w:rsidR="00CB6C81" w:rsidRPr="000B62B5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dir</w:t>
                      </w:r>
                      <w:proofErr w:type="spellEnd"/>
                      <w:r w:rsidR="00CB6C81" w:rsidRPr="000B62B5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 xml:space="preserve"> </w:t>
                      </w:r>
                      <w:proofErr w:type="spellStart"/>
                      <w:r w:rsidR="00CB6C81" w:rsidRPr="000B62B5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s</w:t>
                      </w:r>
                      <w:r w:rsidRPr="00452F76">
                        <w:rPr>
                          <w:rFonts w:eastAsia="Times New Roman" w:cstheme="minorHAnsi"/>
                          <w:color w:val="333333"/>
                          <w:u w:val="single"/>
                          <w:lang w:eastAsia="en-IE"/>
                        </w:rPr>
                        <w:t>pürst</w:t>
                      </w:r>
                      <w:proofErr w:type="spellEnd"/>
                    </w:p>
                    <w:p w:rsidR="003C6631" w:rsidRPr="003C6631" w:rsidRDefault="003C6631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</w:p>
                    <w:p w:rsidR="003C6631" w:rsidRPr="003C6631" w:rsidRDefault="00452F76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</w:t>
                      </w:r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eil du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nicht</w:t>
                      </w:r>
                      <w:proofErr w:type="spell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bist</w:t>
                      </w:r>
                      <w:proofErr w:type="spell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wie</w:t>
                      </w:r>
                      <w:proofErr w:type="spell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alle</w:t>
                      </w:r>
                      <w:proofErr w:type="spellEnd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CB6C8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ander</w:t>
                      </w:r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man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dich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niemals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kaufen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kann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mit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dir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tausend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Sterne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</w:t>
                      </w:r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andern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du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auch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Wölfin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bist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und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Lamm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</w:r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du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noch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in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dir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suchst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und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z</w:t>
                      </w:r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weifelst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</w:p>
                    <w:p w:rsidR="003C6631" w:rsidRPr="003C6631" w:rsidRDefault="00CB6C81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</w:t>
                      </w:r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uch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wenn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du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dich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dabei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verlierst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Und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</w:t>
                      </w:r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eine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Grenzen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überschreitest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,</w:t>
                      </w:r>
                    </w:p>
                    <w:p w:rsidR="003C6631" w:rsidRPr="003C6631" w:rsidRDefault="00CB6C81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U</w:t>
                      </w:r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nd </w:t>
                      </w:r>
                      <w:proofErr w:type="spellStart"/>
                      <w:proofErr w:type="gram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weil</w:t>
                      </w:r>
                      <w:proofErr w:type="spellEnd"/>
                      <w:proofErr w:type="gram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du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recht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hast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wenn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du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irrst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.</w:t>
                      </w:r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du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Verbote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einfach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auslässt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</w:t>
                      </w:r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du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Gesetze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hasst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wie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ich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du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dich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täglich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etwas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l</w:t>
                      </w:r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oslässt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du die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Schatten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kennst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vom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Licht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du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ein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Herz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hast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wie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ein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Bahnhof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,</w:t>
                      </w:r>
                    </w:p>
                    <w:p w:rsidR="003C6631" w:rsidRPr="003C6631" w:rsidRDefault="00452F76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  <w:proofErr w:type="spellStart"/>
                      <w:proofErr w:type="gram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aus</w:t>
                      </w:r>
                      <w:proofErr w:type="spellEnd"/>
                      <w:proofErr w:type="gram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dem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mein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Zug auf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Reisen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geht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Und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meine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Stimme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sagt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: “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Fahr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nicht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l</w:t>
                      </w:r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os</w:t>
                      </w:r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”</w:t>
                      </w:r>
                    </w:p>
                    <w:p w:rsidR="00CB6C81" w:rsidRDefault="00452F76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  <w:proofErr w:type="spellStart"/>
                      <w:proofErr w:type="gram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wenn</w:t>
                      </w:r>
                      <w:proofErr w:type="spellEnd"/>
                      <w:proofErr w:type="gram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du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für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immer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von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mir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gehst</w:t>
                      </w:r>
                      <w:proofErr w:type="spellEnd"/>
                    </w:p>
                    <w:p w:rsidR="003C6631" w:rsidRPr="003C6631" w:rsidRDefault="00452F76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Weil du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nicht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bist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wie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alle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andren</w:t>
                      </w:r>
                      <w:proofErr w:type="spellEnd"/>
                      <w:r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,</w:t>
                      </w:r>
                    </w:p>
                    <w:p w:rsidR="003C6631" w:rsidRPr="003C6631" w:rsidRDefault="00CB6C81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</w:t>
                      </w:r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uch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wenn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du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</w:t>
                      </w:r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usgehst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wie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das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Licht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  <w:t xml:space="preserve">Und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mit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dir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tausend</w:t>
                      </w:r>
                      <w:proofErr w:type="spellEnd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Sterne </w:t>
                      </w:r>
                      <w:proofErr w:type="spellStart"/>
                      <w:r w:rsidR="003C6631" w:rsidRPr="003C6631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</w:t>
                      </w:r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andern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, </w:t>
                      </w:r>
                    </w:p>
                    <w:p w:rsidR="00452F76" w:rsidRDefault="00CB6C81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W</w:t>
                      </w:r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eil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es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dich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gibt</w:t>
                      </w:r>
                      <w:proofErr w:type="spellEnd"/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,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</w:r>
                      <w:r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br/>
                      </w:r>
                      <w:proofErr w:type="spellStart"/>
                      <w:r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L</w:t>
                      </w:r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iebe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ich</w:t>
                      </w:r>
                      <w:proofErr w:type="spellEnd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 xml:space="preserve"> </w:t>
                      </w:r>
                      <w:proofErr w:type="spellStart"/>
                      <w:r w:rsidR="00452F76" w:rsidRPr="00452F76"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  <w:t>dich</w:t>
                      </w:r>
                      <w:proofErr w:type="spellEnd"/>
                    </w:p>
                    <w:p w:rsidR="00CB6C81" w:rsidRPr="00452F76" w:rsidRDefault="00CB6C81" w:rsidP="003C6631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lang w:eastAsia="en-IE"/>
                        </w:rPr>
                      </w:pPr>
                    </w:p>
                    <w:p w:rsidR="00452F76" w:rsidRPr="00CB6C81" w:rsidRDefault="00CB6C81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B6C81">
                        <w:rPr>
                          <w:sz w:val="16"/>
                          <w:szCs w:val="16"/>
                        </w:rPr>
                        <w:t>Textquelle</w:t>
                      </w:r>
                      <w:proofErr w:type="spellEnd"/>
                      <w:r w:rsidRPr="00CB6C81">
                        <w:rPr>
                          <w:sz w:val="16"/>
                          <w:szCs w:val="16"/>
                        </w:rPr>
                        <w:t xml:space="preserve">: Klaus Hoffmann: </w:t>
                      </w:r>
                      <w:proofErr w:type="spellStart"/>
                      <w:r w:rsidRPr="00CB6C81">
                        <w:rPr>
                          <w:sz w:val="16"/>
                          <w:szCs w:val="16"/>
                        </w:rPr>
                        <w:t>Westend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52F76" w:rsidRPr="00452F76" w:rsidSect="00476185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060"/>
    <w:multiLevelType w:val="hybridMultilevel"/>
    <w:tmpl w:val="E9808B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2DD7"/>
    <w:multiLevelType w:val="hybridMultilevel"/>
    <w:tmpl w:val="A9DAC3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2A"/>
    <w:rsid w:val="000B62B5"/>
    <w:rsid w:val="000F1C0D"/>
    <w:rsid w:val="00264112"/>
    <w:rsid w:val="00303107"/>
    <w:rsid w:val="003C6631"/>
    <w:rsid w:val="00452F76"/>
    <w:rsid w:val="00476185"/>
    <w:rsid w:val="005A0906"/>
    <w:rsid w:val="00764E42"/>
    <w:rsid w:val="00997A2A"/>
    <w:rsid w:val="00B70848"/>
    <w:rsid w:val="00C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A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2F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F76"/>
  </w:style>
  <w:style w:type="paragraph" w:styleId="ListParagraph">
    <w:name w:val="List Paragraph"/>
    <w:basedOn w:val="Normal"/>
    <w:uiPriority w:val="34"/>
    <w:qFormat/>
    <w:rsid w:val="00CB6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A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2F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F76"/>
  </w:style>
  <w:style w:type="paragraph" w:styleId="ListParagraph">
    <w:name w:val="List Paragraph"/>
    <w:basedOn w:val="Normal"/>
    <w:uiPriority w:val="34"/>
    <w:qFormat/>
    <w:rsid w:val="00CB6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lohNRjRC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PlohNRjRC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2012-09-23T13:29:00Z</dcterms:created>
  <dcterms:modified xsi:type="dcterms:W3CDTF">2012-09-23T15:10:00Z</dcterms:modified>
</cp:coreProperties>
</file>