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4033" w14:textId="77777777" w:rsidR="00CD74F6" w:rsidRPr="001E466A" w:rsidRDefault="001E466A" w:rsidP="001E466A">
      <w:pPr>
        <w:jc w:val="center"/>
        <w:rPr>
          <w:rFonts w:ascii="Helvetica" w:hAnsi="Helvetica"/>
          <w:b/>
          <w:sz w:val="32"/>
          <w:szCs w:val="32"/>
        </w:rPr>
      </w:pPr>
      <w:r w:rsidRPr="001E466A">
        <w:rPr>
          <w:rFonts w:ascii="Helvetica" w:hAnsi="Helvetica"/>
          <w:b/>
          <w:sz w:val="32"/>
          <w:szCs w:val="32"/>
        </w:rPr>
        <w:t>Wir sind Helden - Aurélie</w:t>
      </w:r>
    </w:p>
    <w:p w14:paraId="65AEB560" w14:textId="77777777" w:rsidR="001E466A" w:rsidRPr="001E466A" w:rsidRDefault="001E466A" w:rsidP="001E466A">
      <w:pPr>
        <w:jc w:val="center"/>
        <w:rPr>
          <w:b/>
          <w:sz w:val="32"/>
          <w:szCs w:val="3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D987D2" wp14:editId="3894DEB0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400800" cy="5715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7.8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v8nsCAABvBQAADgAAAGRycy9lMm9Eb2MueG1srFRLaxsxEL4X+h+E7s2uXefRJetgHFIKITFJ&#10;Ss6yVrIFkkaVZK/dX9+Rdr02aSBQepFmNO+Zb3R9szOabIUPCmxNR2clJcJyaJRd1fTny92XK0pC&#10;ZLZhGqyo6V4EejP9/Om6dZUYwxp0IzxBJzZUravpOkZXFUXga2FYOAMnLAoleMMisn5VNJ616N3o&#10;YlyWF0ULvnEeuAgBX287IZ1m/1IKHh+lDCISXVPMLebT53OZzmJ6zaqVZ26teJ8G+4csDFMWgw6u&#10;bllkZOPVX66M4h4CyHjGwRQgpeIi14DVjMo31TyvmRO5FmxOcEObwv9zyx+2C09Ug7OjxDKDI3rC&#10;pjG70oKMUntaFyrUenYL33MByVTrTnqTbqyC7HJL90NLxS4Sjo8Xk7K8KrHzHGXnl6NzpNFNcbR2&#10;PsTvAgxJRE09Rs+dZNv7EDvVg0oKZuFOaY3vrNI2nQG0atJbZhJuxFx7smU48bjLJWC0Ey3kOkuR&#10;8dFHSWV2hWUq7rXoYjwJif3BUkY5rYzMYwTGubDxEEVb1E5mEvMZDL9+bNjrJ9Muq8F4/LHxYJEj&#10;g42DsVEW/HsO9JCy7PRxJCd1J3IJzR6h4aHbmeD4ncIJ3bMQF8zjkuBQcfHjIx5SQ1tT6ClK1uB/&#10;v/ee9BG7KKWkxaWrafi1YV5Qon9YRPW30WSStjQzk/PLMTL+VLI8ldiNmQNOGZGL2WUy6Ud9IKUH&#10;84r/wyxFRRGzHGPXlEd/YOax+wzwh+FiNstquJmOxXv77Phh6gmBL7tX5l0P04gAf4DDgrLqDVo7&#10;3TQPC7NNBKkylI997fuNW52Xof+B0rdxymet4z85/QMAAP//AwBQSwMEFAAGAAgAAAAhAKFjkOXc&#10;AAAACgEAAA8AAABkcnMvZG93bnJldi54bWxMj81OwzAQhO9IvIO1lbig1k4RpUnjVAiJY5AoPIAb&#10;L3FU/zV22vD2LCc47syn2Zl6PzvLLjimIXgJxUoAQ98FPfhewufH63ILLGXltbLBo4RvTLBvbm9q&#10;Velw9e94OeSeUYhPlZJgco4V56kz6FRahYievK8wOpXpHHuuR3WlcGf5WogNd2rw9MGoiC8Gu9Nh&#10;chLmaXs+t9PJGXxo7f06x7c2RinvFvPzDljGOf/B8FufqkNDnY5h8joxK2FZPJWEkvG4AUZAWYoC&#10;2JEEQQpvav5/QvMDAAD//wMAUEsBAi0AFAAGAAgAAAAhAOSZw8D7AAAA4QEAABMAAAAAAAAAAAAA&#10;AAAAAAAAAFtDb250ZW50X1R5cGVzXS54bWxQSwECLQAUAAYACAAAACEAI7Jq4dcAAACUAQAACwAA&#10;AAAAAAAAAAAAAAAsAQAAX3JlbHMvLnJlbHNQSwECLQAUAAYACAAAACEAVxSv8nsCAABvBQAADgAA&#10;AAAAAAAAAAAAAAAsAgAAZHJzL2Uyb0RvYy54bWxQSwECLQAUAAYACAAAACEAoWOQ5dwAAAAKAQAA&#10;DwAAAAAAAAAAAAAAAADTBAAAZHJzL2Rvd25yZXYueG1sUEsFBgAAAAAEAAQA8wAAANwFAAAAAA==&#10;" filled="f" strokecolor="black [3213]"/>
            </w:pict>
          </mc:Fallback>
        </mc:AlternateContent>
      </w:r>
    </w:p>
    <w:p w14:paraId="7A711457" w14:textId="77777777" w:rsidR="001E466A" w:rsidRDefault="001E466A">
      <w:pPr>
        <w:rPr>
          <w:szCs w:val="22"/>
        </w:rPr>
      </w:pPr>
    </w:p>
    <w:p w14:paraId="5F264018" w14:textId="36294FC4" w:rsidR="001E466A" w:rsidRPr="002B0798" w:rsidRDefault="001E466A" w:rsidP="001E466A">
      <w:pPr>
        <w:jc w:val="center"/>
        <w:rPr>
          <w:color w:val="auto"/>
          <w:szCs w:val="22"/>
        </w:rPr>
      </w:pPr>
      <w:r w:rsidRPr="002B0798">
        <w:rPr>
          <w:color w:val="auto"/>
          <w:szCs w:val="22"/>
        </w:rPr>
        <w:t xml:space="preserve">sein, fragen, erwarten, flirten, mögen, merken, müssen, </w:t>
      </w:r>
      <w:r w:rsidR="00EC1A27">
        <w:rPr>
          <w:color w:val="auto"/>
          <w:szCs w:val="22"/>
        </w:rPr>
        <w:t xml:space="preserve">brauchen, </w:t>
      </w:r>
      <w:r w:rsidRPr="002B0798">
        <w:rPr>
          <w:color w:val="auto"/>
          <w:szCs w:val="22"/>
        </w:rPr>
        <w:t>treffen, wollen, sprechen, sagen</w:t>
      </w:r>
    </w:p>
    <w:p w14:paraId="5975C789" w14:textId="77777777" w:rsidR="001E466A" w:rsidRDefault="001E466A">
      <w:pPr>
        <w:rPr>
          <w:color w:val="auto"/>
          <w:sz w:val="24"/>
          <w:szCs w:val="24"/>
        </w:rPr>
      </w:pPr>
    </w:p>
    <w:p w14:paraId="18C6238A" w14:textId="77777777" w:rsidR="00D3528D" w:rsidRDefault="00D3528D" w:rsidP="001E466A">
      <w:pPr>
        <w:widowControl w:val="0"/>
        <w:autoSpaceDE w:val="0"/>
        <w:autoSpaceDN w:val="0"/>
        <w:adjustRightInd w:val="0"/>
        <w:rPr>
          <w:rFonts w:ascii="Helvetica" w:eastAsiaTheme="minorEastAsia" w:hAnsi="Helvetica"/>
          <w:color w:val="auto"/>
          <w:szCs w:val="22"/>
          <w:lang w:val="en-US"/>
        </w:rPr>
      </w:pPr>
    </w:p>
    <w:p w14:paraId="044E292C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Aurélies Akzent ______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</w:t>
      </w: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____ ohne Frage sehr charmant</w:t>
      </w:r>
    </w:p>
    <w:p w14:paraId="458E2DC3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Auch wenn sie schweigt wird sie als wunderbar erkannt</w:t>
      </w:r>
    </w:p>
    <w:p w14:paraId="7A7E7531" w14:textId="77777777" w:rsidR="001E466A" w:rsidRPr="00A04F51" w:rsidRDefault="00D7112C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hAnsi="Garamond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86156A3" wp14:editId="39456F53">
            <wp:simplePos x="0" y="0"/>
            <wp:positionH relativeFrom="column">
              <wp:posOffset>2971800</wp:posOffset>
            </wp:positionH>
            <wp:positionV relativeFrom="paragraph">
              <wp:posOffset>90806</wp:posOffset>
            </wp:positionV>
            <wp:extent cx="2393436" cy="1600200"/>
            <wp:effectExtent l="0" t="0" r="0" b="0"/>
            <wp:wrapNone/>
            <wp:docPr id="2" name="Picture 1" descr="Macintosh HD:Users:Kareau:Documents:Mexico:Anjas Schüler:Carlos:prt_trickfilmlounge_Au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au:Documents:Mexico:Anjas Schüler:Carlos:prt_trickfilmlounge_Aurel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36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Sie brauch mit Reizen nicht zu geizen</w:t>
      </w:r>
    </w:p>
    <w:p w14:paraId="6062D375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Denn ihr Haar ist Meer und Weizen</w:t>
      </w:r>
    </w:p>
    <w:p w14:paraId="4A5716AE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Noch mit Glatze fräß ihr jeder aus der Hand</w:t>
      </w:r>
    </w:p>
    <w:p w14:paraId="0A0DEFA0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</w:p>
    <w:p w14:paraId="53AE7B81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Doch Aurélie kapiert das nie</w:t>
      </w:r>
    </w:p>
    <w:p w14:paraId="67C4EE69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Jeden Abend _____________ sie sich</w:t>
      </w:r>
    </w:p>
    <w:p w14:paraId="08FB173A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Wann nur verliebt sich wer in mich</w:t>
      </w:r>
    </w:p>
    <w:p w14:paraId="23B6C0D2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</w:p>
    <w:p w14:paraId="35100D55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b/>
          <w:color w:val="auto"/>
          <w:sz w:val="24"/>
          <w:szCs w:val="24"/>
          <w:lang w:val="en-US"/>
        </w:rPr>
        <w:t>Refrain (2x):</w:t>
      </w:r>
    </w:p>
    <w:p w14:paraId="43DC55F0" w14:textId="7F02006D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Aurélie so klappt das nie</w:t>
      </w:r>
    </w:p>
    <w:p w14:paraId="76D9ACC7" w14:textId="0AD76444" w:rsidR="001E466A" w:rsidRPr="00A04F51" w:rsidRDefault="00A04F51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CA143" wp14:editId="042E3230">
                <wp:simplePos x="0" y="0"/>
                <wp:positionH relativeFrom="column">
                  <wp:posOffset>4800600</wp:posOffset>
                </wp:positionH>
                <wp:positionV relativeFrom="paragraph">
                  <wp:posOffset>115570</wp:posOffset>
                </wp:positionV>
                <wp:extent cx="1828800" cy="5372100"/>
                <wp:effectExtent l="25400" t="2540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72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191AE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7E9076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>schweigen</w:t>
                            </w:r>
                            <w:r>
                              <w:rPr>
                                <w:sz w:val="20"/>
                              </w:rPr>
                              <w:t xml:space="preserve"> = nichts sagen</w:t>
                            </w:r>
                          </w:p>
                          <w:p w14:paraId="0078C6F4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D0BD51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752814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>geizen</w:t>
                            </w:r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</w:p>
                          <w:p w14:paraId="4D5FAA95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1FE729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F40DEC" w14:textId="77777777" w:rsidR="00A04F51" w:rsidRDefault="00A04F51" w:rsidP="00D352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>kapieren</w:t>
                            </w:r>
                            <w:r>
                              <w:rPr>
                                <w:sz w:val="20"/>
                              </w:rPr>
                              <w:t xml:space="preserve"> = verstehen </w:t>
                            </w:r>
                            <w:r w:rsidRPr="00D3528D">
                              <w:rPr>
                                <w:sz w:val="18"/>
                                <w:szCs w:val="18"/>
                              </w:rPr>
                              <w:t>(Ah!!)</w:t>
                            </w:r>
                          </w:p>
                          <w:p w14:paraId="01C70482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B04A6AC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pfeif</w:t>
                            </w:r>
                            <w:r w:rsidRPr="00D7112C"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</w:p>
                          <w:p w14:paraId="0C7AFE37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5773368" w14:textId="77777777" w:rsidR="00A04F51" w:rsidRDefault="00A04F51" w:rsidP="00D352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>die Flucht ergreifen</w:t>
                            </w:r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</w:p>
                          <w:p w14:paraId="28FC1C29" w14:textId="77777777" w:rsidR="00A04F51" w:rsidRPr="00D7112C" w:rsidRDefault="00A04F51" w:rsidP="00D3528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D7112C">
                              <w:rPr>
                                <w:i/>
                                <w:sz w:val="20"/>
                              </w:rPr>
                              <w:t>darse a la fuga</w:t>
                            </w:r>
                          </w:p>
                          <w:p w14:paraId="6AD122A4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42ACDEF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>sprechen ~ speak</w:t>
                            </w:r>
                          </w:p>
                          <w:p w14:paraId="292B3A71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6DDB30" w14:textId="77777777" w:rsidR="00A04F51" w:rsidRDefault="00A04F51" w:rsidP="00D352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>sich beriechen</w:t>
                            </w:r>
                            <w:r>
                              <w:rPr>
                                <w:sz w:val="20"/>
                              </w:rPr>
                              <w:t xml:space="preserve"> -</w:t>
                            </w:r>
                            <w:r w:rsidRPr="00D7112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37EADFB" w14:textId="77777777" w:rsidR="00A04F51" w:rsidRDefault="00A04F51" w:rsidP="00D352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Hunde beriechen sich</w:t>
                            </w:r>
                          </w:p>
                          <w:p w14:paraId="0DE5659B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77A29B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 xml:space="preserve">Gewicht - </w:t>
                            </w:r>
                          </w:p>
                          <w:p w14:paraId="6CA5F018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F8B61D" w14:textId="77777777" w:rsidR="00A04F51" w:rsidRDefault="00A04F51" w:rsidP="00D352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>erklären -</w:t>
                            </w:r>
                          </w:p>
                          <w:p w14:paraId="446F57DE" w14:textId="77777777" w:rsidR="00A04F51" w:rsidRDefault="00A04F51" w:rsidP="00D352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...wie etwas funktioniert</w:t>
                            </w:r>
                          </w:p>
                          <w:p w14:paraId="7E8AB79C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290867" w14:textId="77777777" w:rsidR="00AE08EB" w:rsidRDefault="00A04F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sich </w:t>
                            </w:r>
                            <w:r w:rsidRPr="00D7112C">
                              <w:rPr>
                                <w:sz w:val="20"/>
                              </w:rPr>
                              <w:t>vermehren -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AB2E551" w14:textId="17343A1A" w:rsidR="00A04F51" w:rsidRDefault="00A04F51">
                            <w:pPr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Kinder haben</w:t>
                            </w:r>
                          </w:p>
                          <w:p w14:paraId="2C1421D4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628DD8" w14:textId="77777777" w:rsidR="00A04F51" w:rsidRDefault="00A04F51" w:rsidP="00D3528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>grienen</w:t>
                            </w:r>
                            <w:r>
                              <w:rPr>
                                <w:sz w:val="20"/>
                              </w:rPr>
                              <w:t xml:space="preserve"> = grinsen: </w:t>
                            </w:r>
                            <w:r w:rsidRPr="00D7112C">
                              <w:rPr>
                                <w:b/>
                                <w:sz w:val="20"/>
                              </w:rPr>
                              <w:t>:D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EE86A6A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474145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der </w:t>
                            </w:r>
                            <w:r w:rsidRPr="00D7112C">
                              <w:rPr>
                                <w:sz w:val="20"/>
                              </w:rPr>
                              <w:t>Teufel -</w:t>
                            </w:r>
                          </w:p>
                          <w:p w14:paraId="399FC8F6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ED577D" w14:textId="77777777" w:rsidR="00A04F51" w:rsidRDefault="00A04F51">
                            <w:pPr>
                              <w:rPr>
                                <w:sz w:val="20"/>
                              </w:rPr>
                            </w:pPr>
                            <w:r w:rsidRPr="00D7112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942333F" w14:textId="77777777" w:rsidR="00A04F51" w:rsidRPr="00D7112C" w:rsidRDefault="00A04F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9.1pt;width:2in;height:4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otesCAABMBgAADgAAAGRycy9lMm9Eb2MueG1srFVRT9swEH6ftP9g+b0kKQFKRUChqNMkNNBg&#10;4tl1HBrNsT3bbcOm/fd9dprSMR7GtJf07Pvu7Pvu8/XsomslWQvrGq0Kmh2klAjFddWox4J+uZ+P&#10;JpQ4z1TFpFaioE/C0Yvz9+/ONmYqxnqpZSUsQRLlphtT0KX3Zpokji9Fy9yBNkLBWWvbMo+lfUwq&#10;yzbI3spknKbHyUbbyljNhXPYveqd9Dzmr2vB/U1dO+GJLCju5uPXxu8ifJPzMzZ9tMwsG769BvuH&#10;W7SsUTh0l+qKeUZWtvkjVdtwq52u/QHXbaLruuEi1oBqsvRFNXdLZkSsBeQ4s6PJ/b+0/NP61pKm&#10;KmhOiWItWnQvOk8udUfywM7GuClAdwYw32EbXR72HTZD0V1t2/CLcgj84Plpx21IxkPQZDyZpHBx&#10;+I4OT8YZFsifPIcb6/wHoVsSjIJaNC9yytbXzvfQARJOU3reSBkbKBXZFPRwEnIS3hqUUy1kDHZa&#10;NlUAhpAoKzGTlqwZBOG7WAqusIfCSqoAFlE+/dFYdR5m3EdFsbU/Zkcn4/Lk6HR0XB5lozxLJ6Oy&#10;TMejq3mZlmk+n53mlz9xi5Zl+XQDkRlINNALGueSPW4bGtx/19GW8d/0n2VJVF5PDhJHPoerJqF3&#10;fY+i5Z+kCAVI9VnU6Hls1Su0MM6F8gM1ER1QNUh8S+AWHymLVL4luCcfEfFkrfwuuG2Utn1rw5B4&#10;7mb1dbhy3eNBxl7dwfTdogNXwVzo6gmSthpKg2ic4fMGsrtmzt8yixmATcw1f4NPLTXkpbcWJUtt&#10;v7+2H/BoJLyUhHYX1H1bMSsokR8VHu1pludI6+Mih3iwsPuexb5HrdqZhkqzeLtoBryXg1lb3T5g&#10;/JXhVLiY4jgbsh7Mme8nHcYnF2UZQRg7hvlrdWd4SB3oDY/qvntg1mxfnoeCPulh+rDpiwfYY0Ok&#10;0uXK67qJr/OZ1S3xGFlRj9vxGmbi/jqinv8Ezn8BAAD//wMAUEsDBBQABgAIAAAAIQCUuugm4AAA&#10;AAsBAAAPAAAAZHJzL2Rvd25yZXYueG1sTI9LT8MwEITvSPwHa5G4oNbBMiGEOBUPIRVufUhc3XhJ&#10;IvyIYrdN+fVsT3DcmdHsN9VicpYdcIx98Apu5xkw9E0wvW8VbDdvswJYTNobbYNHBSeMsKgvLypd&#10;mnD0KzysU8uoxMdSK+hSGkrOY9Oh03EeBvTkfYXR6UTn2HIz6iOVO8tFluXc6d7Th04P+NJh873e&#10;OwUPcvuJN8L2w0n+PIvV+/L1Iy2Vur6anh6BJZzSXxjO+IQONTHtwt6byKyC+7uctiQyCgHsHMik&#10;JGWnoMilAF5X/P+G+hcAAP//AwBQSwECLQAUAAYACAAAACEA5JnDwPsAAADhAQAAEwAAAAAAAAAA&#10;AAAAAAAAAAAAW0NvbnRlbnRfVHlwZXNdLnhtbFBLAQItABQABgAIAAAAIQAjsmrh1wAAAJQBAAAL&#10;AAAAAAAAAAAAAAAAACwBAABfcmVscy8ucmVsc1BLAQItABQABgAIAAAAIQBkIGi16wIAAEwGAAAO&#10;AAAAAAAAAAAAAAAAACwCAABkcnMvZTJvRG9jLnhtbFBLAQItABQABgAIAAAAIQCUuugm4AAAAAsB&#10;AAAPAAAAAAAAAAAAAAAAAEMFAABkcnMvZG93bnJldi54bWxQSwUGAAAAAAQABADzAAAAUAYAAAAA&#10;" filled="f" strokecolor="black [3213]" strokeweight="3pt">
                <v:stroke linestyle="thinThin"/>
                <v:textbox>
                  <w:txbxContent>
                    <w:p w14:paraId="384191AE" w14:textId="77777777" w:rsidR="00A04F51" w:rsidRDefault="00A04F51">
                      <w:pPr>
                        <w:rPr>
                          <w:sz w:val="20"/>
                        </w:rPr>
                      </w:pPr>
                    </w:p>
                    <w:p w14:paraId="467E9076" w14:textId="77777777" w:rsidR="00A04F51" w:rsidRDefault="00A04F51">
                      <w:pPr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>schweigen</w:t>
                      </w:r>
                      <w:r>
                        <w:rPr>
                          <w:sz w:val="20"/>
                        </w:rPr>
                        <w:t xml:space="preserve"> = nichts sagen</w:t>
                      </w:r>
                    </w:p>
                    <w:p w14:paraId="0078C6F4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18D0BD51" w14:textId="77777777" w:rsidR="00A04F51" w:rsidRDefault="00A04F51">
                      <w:pPr>
                        <w:rPr>
                          <w:sz w:val="20"/>
                        </w:rPr>
                      </w:pPr>
                    </w:p>
                    <w:p w14:paraId="34752814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>geizen</w:t>
                      </w:r>
                      <w:r>
                        <w:rPr>
                          <w:sz w:val="20"/>
                        </w:rPr>
                        <w:t xml:space="preserve"> - </w:t>
                      </w:r>
                    </w:p>
                    <w:p w14:paraId="4D5FAA95" w14:textId="77777777" w:rsidR="00A04F51" w:rsidRDefault="00A04F51">
                      <w:pPr>
                        <w:rPr>
                          <w:sz w:val="20"/>
                        </w:rPr>
                      </w:pPr>
                    </w:p>
                    <w:p w14:paraId="6A1FE729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64F40DEC" w14:textId="77777777" w:rsidR="00A04F51" w:rsidRDefault="00A04F51" w:rsidP="00D3528D">
                      <w:pPr>
                        <w:jc w:val="right"/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>kapieren</w:t>
                      </w:r>
                      <w:r>
                        <w:rPr>
                          <w:sz w:val="20"/>
                        </w:rPr>
                        <w:t xml:space="preserve"> = verstehen </w:t>
                      </w:r>
                      <w:r w:rsidRPr="00D3528D">
                        <w:rPr>
                          <w:sz w:val="18"/>
                          <w:szCs w:val="18"/>
                        </w:rPr>
                        <w:t>(Ah!!)</w:t>
                      </w:r>
                    </w:p>
                    <w:p w14:paraId="01C70482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4B04A6AC" w14:textId="77777777" w:rsidR="00A04F51" w:rsidRDefault="00A04F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pfeif</w:t>
                      </w:r>
                      <w:r w:rsidRPr="00D7112C">
                        <w:rPr>
                          <w:sz w:val="20"/>
                        </w:rPr>
                        <w:t>en</w:t>
                      </w:r>
                      <w:r>
                        <w:rPr>
                          <w:sz w:val="20"/>
                        </w:rPr>
                        <w:t xml:space="preserve"> - </w:t>
                      </w:r>
                    </w:p>
                    <w:p w14:paraId="0C7AFE37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65773368" w14:textId="77777777" w:rsidR="00A04F51" w:rsidRDefault="00A04F51" w:rsidP="00D3528D">
                      <w:pPr>
                        <w:jc w:val="right"/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>die Flucht ergreifen</w:t>
                      </w:r>
                      <w:r>
                        <w:rPr>
                          <w:sz w:val="20"/>
                        </w:rPr>
                        <w:t xml:space="preserve"> - </w:t>
                      </w:r>
                    </w:p>
                    <w:p w14:paraId="28FC1C29" w14:textId="77777777" w:rsidR="00A04F51" w:rsidRPr="00D7112C" w:rsidRDefault="00A04F51" w:rsidP="00D3528D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D7112C">
                        <w:rPr>
                          <w:i/>
                          <w:sz w:val="20"/>
                        </w:rPr>
                        <w:t>darse a la fuga</w:t>
                      </w:r>
                    </w:p>
                    <w:p w14:paraId="6AD122A4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742ACDEF" w14:textId="77777777" w:rsidR="00A04F51" w:rsidRDefault="00A04F51">
                      <w:pPr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>sprechen ~ speak</w:t>
                      </w:r>
                    </w:p>
                    <w:p w14:paraId="292B3A71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7A6DDB30" w14:textId="77777777" w:rsidR="00A04F51" w:rsidRDefault="00A04F51" w:rsidP="00D3528D">
                      <w:pPr>
                        <w:jc w:val="right"/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>sich beriechen</w:t>
                      </w:r>
                      <w:r>
                        <w:rPr>
                          <w:sz w:val="20"/>
                        </w:rPr>
                        <w:t xml:space="preserve"> -</w:t>
                      </w:r>
                      <w:r w:rsidRPr="00D7112C">
                        <w:rPr>
                          <w:sz w:val="20"/>
                        </w:rPr>
                        <w:t xml:space="preserve"> </w:t>
                      </w:r>
                    </w:p>
                    <w:p w14:paraId="637EADFB" w14:textId="77777777" w:rsidR="00A04F51" w:rsidRDefault="00A04F51" w:rsidP="00D3528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Hunde beriechen sich</w:t>
                      </w:r>
                    </w:p>
                    <w:p w14:paraId="0DE5659B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3477A29B" w14:textId="77777777" w:rsidR="00A04F51" w:rsidRDefault="00A04F51">
                      <w:pPr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 xml:space="preserve">Gewicht - </w:t>
                      </w:r>
                    </w:p>
                    <w:p w14:paraId="6CA5F018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34F8B61D" w14:textId="77777777" w:rsidR="00A04F51" w:rsidRDefault="00A04F51" w:rsidP="00D3528D">
                      <w:pPr>
                        <w:jc w:val="right"/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>erklären -</w:t>
                      </w:r>
                    </w:p>
                    <w:p w14:paraId="446F57DE" w14:textId="77777777" w:rsidR="00A04F51" w:rsidRDefault="00A04F51" w:rsidP="00D3528D">
                      <w:pPr>
                        <w:jc w:val="right"/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...wie etwas funktioniert</w:t>
                      </w:r>
                    </w:p>
                    <w:p w14:paraId="7E8AB79C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4E290867" w14:textId="77777777" w:rsidR="00AE08EB" w:rsidRDefault="00A04F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sich </w:t>
                      </w:r>
                      <w:r w:rsidRPr="00D7112C">
                        <w:rPr>
                          <w:sz w:val="20"/>
                        </w:rPr>
                        <w:t>vermehren -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AB2E551" w14:textId="17343A1A" w:rsidR="00A04F51" w:rsidRDefault="00A04F51">
                      <w:pPr>
                        <w:rPr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Kinder haben</w:t>
                      </w:r>
                    </w:p>
                    <w:p w14:paraId="2C1421D4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1B628DD8" w14:textId="77777777" w:rsidR="00A04F51" w:rsidRDefault="00A04F51" w:rsidP="00D3528D">
                      <w:pPr>
                        <w:jc w:val="right"/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>grienen</w:t>
                      </w:r>
                      <w:r>
                        <w:rPr>
                          <w:sz w:val="20"/>
                        </w:rPr>
                        <w:t xml:space="preserve"> = grinsen: </w:t>
                      </w:r>
                      <w:r w:rsidRPr="00D7112C">
                        <w:rPr>
                          <w:b/>
                          <w:sz w:val="20"/>
                        </w:rPr>
                        <w:t>:D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EE86A6A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  <w:p w14:paraId="25474145" w14:textId="77777777" w:rsidR="00A04F51" w:rsidRDefault="00A04F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der </w:t>
                      </w:r>
                      <w:r w:rsidRPr="00D7112C">
                        <w:rPr>
                          <w:sz w:val="20"/>
                        </w:rPr>
                        <w:t>Teufel -</w:t>
                      </w:r>
                    </w:p>
                    <w:p w14:paraId="399FC8F6" w14:textId="77777777" w:rsidR="00A04F51" w:rsidRDefault="00A04F51">
                      <w:pPr>
                        <w:rPr>
                          <w:sz w:val="20"/>
                        </w:rPr>
                      </w:pPr>
                    </w:p>
                    <w:p w14:paraId="41ED577D" w14:textId="77777777" w:rsidR="00A04F51" w:rsidRDefault="00A04F51">
                      <w:pPr>
                        <w:rPr>
                          <w:sz w:val="20"/>
                        </w:rPr>
                      </w:pPr>
                      <w:r w:rsidRPr="00D7112C">
                        <w:rPr>
                          <w:sz w:val="20"/>
                        </w:rPr>
                        <w:t xml:space="preserve"> </w:t>
                      </w:r>
                    </w:p>
                    <w:p w14:paraId="4942333F" w14:textId="77777777" w:rsidR="00A04F51" w:rsidRPr="00D7112C" w:rsidRDefault="00A04F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Du ______________viel zu viel</w:t>
      </w:r>
    </w:p>
    <w:p w14:paraId="17C65145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Die Deutschen_______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</w:t>
      </w: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 sehr subtil</w:t>
      </w:r>
    </w:p>
    <w:p w14:paraId="2E288B06" w14:textId="4225C653" w:rsidR="001E466A" w:rsidRPr="00A04F51" w:rsidRDefault="00A04F51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hAnsi="Garamond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5A92EA12" wp14:editId="3E5807BA">
            <wp:simplePos x="0" y="0"/>
            <wp:positionH relativeFrom="column">
              <wp:posOffset>5257800</wp:posOffset>
            </wp:positionH>
            <wp:positionV relativeFrom="paragraph">
              <wp:posOffset>146685</wp:posOffset>
            </wp:positionV>
            <wp:extent cx="601980" cy="540385"/>
            <wp:effectExtent l="0" t="0" r="7620" b="0"/>
            <wp:wrapNone/>
            <wp:docPr id="5" name="Picture 3" descr="Macintosh HD:Users:Kareau:OneDrive:Material:_Deutsch:_Personen beschreiben:dagobert geiz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eau:OneDrive:Material:_Deutsch:_Personen beschreiben:dagobert geiz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 xml:space="preserve"> </w:t>
      </w:r>
    </w:p>
    <w:p w14:paraId="646A3F8B" w14:textId="7BCEA891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Aurélie die Männer ____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</w:t>
      </w: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______ dich hier sehr</w:t>
      </w:r>
    </w:p>
    <w:p w14:paraId="5B149395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Schau auf der Straße schaut dir jeder hinterher</w:t>
      </w:r>
    </w:p>
    <w:p w14:paraId="3F6E9E09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Doch du _______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</w:t>
      </w:r>
      <w:r w:rsidR="00D7112C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____ nichts weil sie nicht pfei</w:t>
      </w: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fen</w:t>
      </w:r>
    </w:p>
    <w:p w14:paraId="11B1901F" w14:textId="306F3AA3" w:rsidR="001E466A" w:rsidRPr="00A04F51" w:rsidRDefault="00EC1A27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Und pfei</w:t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fst du selbst die Flucht ergreifen</w:t>
      </w:r>
    </w:p>
    <w:p w14:paraId="63F2A85C" w14:textId="77777777" w:rsidR="001E466A" w:rsidRPr="00A04F51" w:rsidRDefault="00D3528D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hAnsi="Garamond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6A1AA018" wp14:editId="1A7CB9D3">
            <wp:simplePos x="0" y="0"/>
            <wp:positionH relativeFrom="column">
              <wp:posOffset>5372100</wp:posOffset>
            </wp:positionH>
            <wp:positionV relativeFrom="paragraph">
              <wp:posOffset>150495</wp:posOffset>
            </wp:positionV>
            <wp:extent cx="342900" cy="483870"/>
            <wp:effectExtent l="0" t="0" r="12700" b="0"/>
            <wp:wrapNone/>
            <wp:docPr id="6" name="Picture 4" descr="Macintosh HD:Users:Kareau:Documents:Mexico:Anjas Schüler:Carlos:pfei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reau:Documents:Mexico:Anjas Schüler:Carlos:pfeif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Du ___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</w:t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_____ wissen hier ist weniger oft mehr</w:t>
      </w:r>
    </w:p>
    <w:p w14:paraId="6F31CCFA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</w:p>
    <w:p w14:paraId="649180D0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Ach Aurelie in Deutschland ____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</w:t>
      </w: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_______ die Liebe Zeit</w:t>
      </w:r>
    </w:p>
    <w:p w14:paraId="3D079E47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Hier ist man nach Tagen erst zum ersten Schritt bereit</w:t>
      </w:r>
    </w:p>
    <w:p w14:paraId="684FE727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Die nächsten Wochen wird gesprochen</w:t>
      </w:r>
    </w:p>
    <w:p w14:paraId="5C63A972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Sich auf's Gründlichste berochen</w:t>
      </w:r>
    </w:p>
    <w:p w14:paraId="766851ED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Und erst dann ___________ man sich irgendwo zu zweit</w:t>
      </w:r>
    </w:p>
    <w:p w14:paraId="1B1BF74C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</w:p>
    <w:p w14:paraId="1AEADE60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b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b/>
          <w:color w:val="auto"/>
          <w:sz w:val="24"/>
          <w:szCs w:val="24"/>
          <w:lang w:val="en-US"/>
        </w:rPr>
        <w:t>Refrain:</w:t>
      </w:r>
    </w:p>
    <w:p w14:paraId="3F61D274" w14:textId="031D724E" w:rsidR="001E466A" w:rsidRPr="00A04F51" w:rsidRDefault="00A04F51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hAnsi="Garamond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3DF185DB" wp14:editId="1BB6BE87">
            <wp:simplePos x="0" y="0"/>
            <wp:positionH relativeFrom="column">
              <wp:posOffset>5486400</wp:posOffset>
            </wp:positionH>
            <wp:positionV relativeFrom="paragraph">
              <wp:posOffset>115570</wp:posOffset>
            </wp:positionV>
            <wp:extent cx="350520" cy="350520"/>
            <wp:effectExtent l="0" t="0" r="5080" b="5080"/>
            <wp:wrapNone/>
            <wp:docPr id="7" name="Picture 5" descr="Macintosh HD:Users:Kareau:Documents:Mexico:Anjas Schüler:Carlos:gew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reau:Documents:Mexico:Anjas Schüler:Carlos:gewich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Aurélie so klappt das nie</w:t>
      </w:r>
    </w:p>
    <w:p w14:paraId="26D39438" w14:textId="7D7B6D4F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Du _________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</w:t>
      </w: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 viel zu viel</w:t>
      </w:r>
    </w:p>
    <w:p w14:paraId="1DE9E749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Die Deutschen 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</w:t>
      </w: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________sehr subtil</w:t>
      </w:r>
    </w:p>
    <w:p w14:paraId="315AA52D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</w:p>
    <w:p w14:paraId="7D7F7806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Aurelie so einfach ist das eben nicht</w:t>
      </w:r>
    </w:p>
    <w:p w14:paraId="1E2C85BA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Hier haben andre Worte ein ganz anderes Gewicht</w:t>
      </w:r>
    </w:p>
    <w:p w14:paraId="2D12FAAD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All die Jungs zu deinen Füßen _____________ sie küssen auch die Süßen</w:t>
      </w:r>
    </w:p>
    <w:p w14:paraId="4C278AF9" w14:textId="3EBD5770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Aber du</w:t>
      </w:r>
      <w:r w:rsidR="00390144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, du</w:t>
      </w: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 xml:space="preserve"> merkst das nicht</w:t>
      </w:r>
    </w:p>
    <w:p w14:paraId="240B6147" w14:textId="2D728425" w:rsidR="001E466A" w:rsidRPr="00A04F51" w:rsidRDefault="00390144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Weil er dabei von Fuß</w:t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ball ______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</w:t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_______</w:t>
      </w:r>
    </w:p>
    <w:p w14:paraId="639FAD11" w14:textId="1D445649" w:rsidR="001E466A" w:rsidRPr="00A04F51" w:rsidRDefault="00A04F51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6D2CFAA4" wp14:editId="61AEF600">
            <wp:simplePos x="0" y="0"/>
            <wp:positionH relativeFrom="column">
              <wp:posOffset>5600700</wp:posOffset>
            </wp:positionH>
            <wp:positionV relativeFrom="paragraph">
              <wp:posOffset>31750</wp:posOffset>
            </wp:positionV>
            <wp:extent cx="456565" cy="483870"/>
            <wp:effectExtent l="0" t="0" r="635" b="0"/>
            <wp:wrapNone/>
            <wp:docPr id="8" name="Picture 6" descr="Macintosh HD:Users:Kareau:Documents:Mexico:Anjas Schüler:Carlos:teu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reau:Documents:Mexico:Anjas Schüler:Carlos:teuf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F61EE" w14:textId="77777777" w:rsidR="001E466A" w:rsidRPr="00A04F51" w:rsidRDefault="00D3528D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BD39A70" wp14:editId="22CFCBF8">
            <wp:simplePos x="0" y="0"/>
            <wp:positionH relativeFrom="column">
              <wp:posOffset>3771900</wp:posOffset>
            </wp:positionH>
            <wp:positionV relativeFrom="paragraph">
              <wp:posOffset>76835</wp:posOffset>
            </wp:positionV>
            <wp:extent cx="820420" cy="610235"/>
            <wp:effectExtent l="0" t="0" r="0" b="0"/>
            <wp:wrapNone/>
            <wp:docPr id="3" name="Picture 2" descr="Macintosh HD:Users:Kareau:Documents:Mexico:Anjas Schüler:Carlos:biene bl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eau:Documents:Mexico:Anjas Schüler:Carlos:biene blu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10"/>
                    <a:stretch/>
                  </pic:blipFill>
                  <pic:spPr bwMode="auto">
                    <a:xfrm>
                      <a:off x="0" y="0"/>
                      <a:ext cx="8204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Ach Aurelie du _____</w:t>
      </w:r>
      <w:r w:rsidR="006902C8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____</w:t>
      </w:r>
      <w:r w:rsidR="001E466A"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_____ ich solle dir erklärn</w:t>
      </w:r>
    </w:p>
    <w:p w14:paraId="6C1CD1DB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Wie in aller Welt sich die Deutschen dann vermehren</w:t>
      </w:r>
    </w:p>
    <w:p w14:paraId="28ABBC11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Wenn die Blumen und die Bienen in Berlin nichts tun als grienen</w:t>
      </w:r>
    </w:p>
    <w:p w14:paraId="5F5A953E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  <w:r w:rsidRPr="00A04F51">
        <w:rPr>
          <w:rFonts w:ascii="Garamond" w:eastAsiaTheme="minorEastAsia" w:hAnsi="Garamond"/>
          <w:color w:val="auto"/>
          <w:sz w:val="24"/>
          <w:szCs w:val="24"/>
          <w:lang w:val="en-US"/>
        </w:rPr>
        <w:t>Und sich nen Teufel um die Bestäubungsfrage schern</w:t>
      </w:r>
    </w:p>
    <w:p w14:paraId="311C46CA" w14:textId="77777777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color w:val="auto"/>
          <w:sz w:val="24"/>
          <w:szCs w:val="24"/>
          <w:lang w:val="en-US"/>
        </w:rPr>
      </w:pPr>
    </w:p>
    <w:p w14:paraId="24D47000" w14:textId="1B5273CD" w:rsidR="001E466A" w:rsidRPr="00A04F51" w:rsidRDefault="001E466A" w:rsidP="001E466A">
      <w:pPr>
        <w:widowControl w:val="0"/>
        <w:autoSpaceDE w:val="0"/>
        <w:autoSpaceDN w:val="0"/>
        <w:adjustRightInd w:val="0"/>
        <w:rPr>
          <w:rFonts w:ascii="Garamond" w:hAnsi="Garamond"/>
          <w:b/>
          <w:color w:val="auto"/>
          <w:sz w:val="24"/>
          <w:szCs w:val="24"/>
        </w:rPr>
      </w:pPr>
      <w:r w:rsidRPr="00A04F51">
        <w:rPr>
          <w:rFonts w:ascii="Garamond" w:eastAsiaTheme="minorEastAsia" w:hAnsi="Garamond"/>
          <w:b/>
          <w:color w:val="auto"/>
          <w:sz w:val="24"/>
          <w:szCs w:val="24"/>
          <w:lang w:val="en-US"/>
        </w:rPr>
        <w:t>Refrain</w:t>
      </w:r>
      <w:r w:rsidR="00390144" w:rsidRPr="00A04F51">
        <w:rPr>
          <w:rFonts w:ascii="Garamond" w:eastAsiaTheme="minorEastAsia" w:hAnsi="Garamond"/>
          <w:b/>
          <w:color w:val="auto"/>
          <w:sz w:val="24"/>
          <w:szCs w:val="24"/>
          <w:lang w:val="en-US"/>
        </w:rPr>
        <w:t xml:space="preserve"> (4x)</w:t>
      </w:r>
    </w:p>
    <w:sectPr w:rsidR="001E466A" w:rsidRPr="00A04F51" w:rsidSect="001E466A">
      <w:pgSz w:w="12242" w:h="15802"/>
      <w:pgMar w:top="851" w:right="1440" w:bottom="1134" w:left="1134" w:header="709" w:footer="709" w:gutter="0"/>
      <w:cols w:space="708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427"/>
    <w:multiLevelType w:val="multilevel"/>
    <w:tmpl w:val="12C4424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6A"/>
    <w:rsid w:val="001E466A"/>
    <w:rsid w:val="002844D3"/>
    <w:rsid w:val="002B0798"/>
    <w:rsid w:val="00390144"/>
    <w:rsid w:val="004A2834"/>
    <w:rsid w:val="006902C8"/>
    <w:rsid w:val="00A04F51"/>
    <w:rsid w:val="00AE08EB"/>
    <w:rsid w:val="00BC65DB"/>
    <w:rsid w:val="00CD74F6"/>
    <w:rsid w:val="00D3528D"/>
    <w:rsid w:val="00D640CD"/>
    <w:rsid w:val="00D7112C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91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Arial"/>
      <w:color w:val="000000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0CD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0CD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a_Footnote Text"/>
    <w:basedOn w:val="Normal"/>
    <w:link w:val="FootnoteTextChar"/>
    <w:autoRedefine/>
    <w:uiPriority w:val="99"/>
    <w:unhideWhenUsed/>
    <w:qFormat/>
    <w:rsid w:val="004A2834"/>
    <w:pPr>
      <w:keepLines/>
      <w:jc w:val="both"/>
    </w:pPr>
    <w:rPr>
      <w:rFonts w:ascii="Palatino" w:hAnsi="Palatino"/>
      <w:sz w:val="20"/>
      <w:szCs w:val="24"/>
    </w:rPr>
  </w:style>
  <w:style w:type="character" w:customStyle="1" w:styleId="FootnoteTextChar">
    <w:name w:val="Footnote Text Char"/>
    <w:aliases w:val="a_Footnote Text Char"/>
    <w:basedOn w:val="DefaultParagraphFont"/>
    <w:link w:val="FootnoteText"/>
    <w:uiPriority w:val="99"/>
    <w:rsid w:val="004A2834"/>
    <w:rPr>
      <w:rFonts w:ascii="Palatino" w:eastAsia="Arial" w:hAnsi="Palatino"/>
      <w:color w:val="000000"/>
      <w:sz w:val="20"/>
    </w:rPr>
  </w:style>
  <w:style w:type="paragraph" w:customStyle="1" w:styleId="athesisparagraphs">
    <w:name w:val="a_thesis_paragraphs"/>
    <w:basedOn w:val="Normal"/>
    <w:autoRedefine/>
    <w:qFormat/>
    <w:rsid w:val="00D640CD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athesisbody">
    <w:name w:val="a_thesis_body"/>
    <w:basedOn w:val="Normal"/>
    <w:autoRedefine/>
    <w:qFormat/>
    <w:rsid w:val="00D640CD"/>
    <w:pPr>
      <w:spacing w:line="360" w:lineRule="auto"/>
      <w:jc w:val="both"/>
    </w:pPr>
    <w:rPr>
      <w:rFonts w:ascii="Times New Roman" w:eastAsiaTheme="minorHAnsi" w:hAnsi="Times New Roman" w:cs="Times New Roman"/>
      <w:color w:val="auto"/>
      <w:spacing w:val="-4"/>
      <w:sz w:val="24"/>
      <w:szCs w:val="24"/>
      <w:lang w:val="en-GB" w:eastAsia="en-US"/>
    </w:rPr>
  </w:style>
  <w:style w:type="paragraph" w:customStyle="1" w:styleId="Style1">
    <w:name w:val="Style1"/>
    <w:basedOn w:val="Heading2"/>
    <w:next w:val="Normal"/>
    <w:autoRedefine/>
    <w:qFormat/>
    <w:rsid w:val="00D640CD"/>
    <w:pPr>
      <w:keepLines w:val="0"/>
      <w:tabs>
        <w:tab w:val="left" w:pos="624"/>
      </w:tabs>
      <w:spacing w:before="360" w:after="280"/>
    </w:pPr>
    <w:rPr>
      <w:rFonts w:ascii="Palatino" w:eastAsia="Arial" w:hAnsi="Palatino" w:cs="Arial"/>
      <w:iCs/>
      <w:color w:val="000000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thesish2">
    <w:name w:val="a_thesis_h2"/>
    <w:basedOn w:val="Heading2"/>
    <w:next w:val="Normal"/>
    <w:autoRedefine/>
    <w:qFormat/>
    <w:rsid w:val="00D640CD"/>
    <w:pPr>
      <w:keepLines w:val="0"/>
      <w:numPr>
        <w:ilvl w:val="0"/>
        <w:numId w:val="0"/>
      </w:numPr>
      <w:tabs>
        <w:tab w:val="left" w:pos="624"/>
      </w:tabs>
      <w:spacing w:before="360" w:after="280"/>
    </w:pPr>
    <w:rPr>
      <w:rFonts w:ascii="Palatino" w:eastAsia="Arial" w:hAnsi="Palatino" w:cs="Arial"/>
      <w:iCs/>
      <w:color w:val="000000"/>
      <w:sz w:val="40"/>
      <w:szCs w:val="40"/>
      <w:lang w:val="en-US"/>
    </w:rPr>
  </w:style>
  <w:style w:type="paragraph" w:customStyle="1" w:styleId="athesish1">
    <w:name w:val="a_thesis_h1"/>
    <w:basedOn w:val="Heading1"/>
    <w:autoRedefine/>
    <w:qFormat/>
    <w:rsid w:val="00D640CD"/>
    <w:pPr>
      <w:keepLines w:val="0"/>
      <w:numPr>
        <w:numId w:val="0"/>
      </w:numPr>
      <w:tabs>
        <w:tab w:val="left" w:pos="482"/>
      </w:tabs>
      <w:spacing w:before="360" w:after="600"/>
    </w:pPr>
    <w:rPr>
      <w:rFonts w:ascii="Times New Roman" w:eastAsia="Arial" w:hAnsi="Times New Roman" w:cs="Arial"/>
      <w:color w:val="000000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40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thesish311">
    <w:name w:val="a_thesis_h3_1.1"/>
    <w:basedOn w:val="Heading3"/>
    <w:autoRedefine/>
    <w:qFormat/>
    <w:rsid w:val="00D640CD"/>
    <w:pPr>
      <w:keepLines w:val="0"/>
      <w:tabs>
        <w:tab w:val="left" w:pos="765"/>
      </w:tabs>
      <w:spacing w:before="360" w:after="200"/>
    </w:pPr>
    <w:rPr>
      <w:rFonts w:ascii="Times" w:eastAsia="Arial" w:hAnsi="Times" w:cs="Arial"/>
      <w:color w:val="000000"/>
      <w:sz w:val="30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0CD"/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6A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Arial"/>
      <w:color w:val="000000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0CD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0CD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a_Footnote Text"/>
    <w:basedOn w:val="Normal"/>
    <w:link w:val="FootnoteTextChar"/>
    <w:autoRedefine/>
    <w:uiPriority w:val="99"/>
    <w:unhideWhenUsed/>
    <w:qFormat/>
    <w:rsid w:val="004A2834"/>
    <w:pPr>
      <w:keepLines/>
      <w:jc w:val="both"/>
    </w:pPr>
    <w:rPr>
      <w:rFonts w:ascii="Palatino" w:hAnsi="Palatino"/>
      <w:sz w:val="20"/>
      <w:szCs w:val="24"/>
    </w:rPr>
  </w:style>
  <w:style w:type="character" w:customStyle="1" w:styleId="FootnoteTextChar">
    <w:name w:val="Footnote Text Char"/>
    <w:aliases w:val="a_Footnote Text Char"/>
    <w:basedOn w:val="DefaultParagraphFont"/>
    <w:link w:val="FootnoteText"/>
    <w:uiPriority w:val="99"/>
    <w:rsid w:val="004A2834"/>
    <w:rPr>
      <w:rFonts w:ascii="Palatino" w:eastAsia="Arial" w:hAnsi="Palatino"/>
      <w:color w:val="000000"/>
      <w:sz w:val="20"/>
    </w:rPr>
  </w:style>
  <w:style w:type="paragraph" w:customStyle="1" w:styleId="athesisparagraphs">
    <w:name w:val="a_thesis_paragraphs"/>
    <w:basedOn w:val="Normal"/>
    <w:autoRedefine/>
    <w:qFormat/>
    <w:rsid w:val="00D640CD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athesisbody">
    <w:name w:val="a_thesis_body"/>
    <w:basedOn w:val="Normal"/>
    <w:autoRedefine/>
    <w:qFormat/>
    <w:rsid w:val="00D640CD"/>
    <w:pPr>
      <w:spacing w:line="360" w:lineRule="auto"/>
      <w:jc w:val="both"/>
    </w:pPr>
    <w:rPr>
      <w:rFonts w:ascii="Times New Roman" w:eastAsiaTheme="minorHAnsi" w:hAnsi="Times New Roman" w:cs="Times New Roman"/>
      <w:color w:val="auto"/>
      <w:spacing w:val="-4"/>
      <w:sz w:val="24"/>
      <w:szCs w:val="24"/>
      <w:lang w:val="en-GB" w:eastAsia="en-US"/>
    </w:rPr>
  </w:style>
  <w:style w:type="paragraph" w:customStyle="1" w:styleId="Style1">
    <w:name w:val="Style1"/>
    <w:basedOn w:val="Heading2"/>
    <w:next w:val="Normal"/>
    <w:autoRedefine/>
    <w:qFormat/>
    <w:rsid w:val="00D640CD"/>
    <w:pPr>
      <w:keepLines w:val="0"/>
      <w:tabs>
        <w:tab w:val="left" w:pos="624"/>
      </w:tabs>
      <w:spacing w:before="360" w:after="280"/>
    </w:pPr>
    <w:rPr>
      <w:rFonts w:ascii="Palatino" w:eastAsia="Arial" w:hAnsi="Palatino" w:cs="Arial"/>
      <w:iCs/>
      <w:color w:val="000000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thesish2">
    <w:name w:val="a_thesis_h2"/>
    <w:basedOn w:val="Heading2"/>
    <w:next w:val="Normal"/>
    <w:autoRedefine/>
    <w:qFormat/>
    <w:rsid w:val="00D640CD"/>
    <w:pPr>
      <w:keepLines w:val="0"/>
      <w:numPr>
        <w:ilvl w:val="0"/>
        <w:numId w:val="0"/>
      </w:numPr>
      <w:tabs>
        <w:tab w:val="left" w:pos="624"/>
      </w:tabs>
      <w:spacing w:before="360" w:after="280"/>
    </w:pPr>
    <w:rPr>
      <w:rFonts w:ascii="Palatino" w:eastAsia="Arial" w:hAnsi="Palatino" w:cs="Arial"/>
      <w:iCs/>
      <w:color w:val="000000"/>
      <w:sz w:val="40"/>
      <w:szCs w:val="40"/>
      <w:lang w:val="en-US"/>
    </w:rPr>
  </w:style>
  <w:style w:type="paragraph" w:customStyle="1" w:styleId="athesish1">
    <w:name w:val="a_thesis_h1"/>
    <w:basedOn w:val="Heading1"/>
    <w:autoRedefine/>
    <w:qFormat/>
    <w:rsid w:val="00D640CD"/>
    <w:pPr>
      <w:keepLines w:val="0"/>
      <w:numPr>
        <w:numId w:val="0"/>
      </w:numPr>
      <w:tabs>
        <w:tab w:val="left" w:pos="482"/>
      </w:tabs>
      <w:spacing w:before="360" w:after="600"/>
    </w:pPr>
    <w:rPr>
      <w:rFonts w:ascii="Times New Roman" w:eastAsia="Arial" w:hAnsi="Times New Roman" w:cs="Arial"/>
      <w:color w:val="000000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40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thesish311">
    <w:name w:val="a_thesis_h3_1.1"/>
    <w:basedOn w:val="Heading3"/>
    <w:autoRedefine/>
    <w:qFormat/>
    <w:rsid w:val="00D640CD"/>
    <w:pPr>
      <w:keepLines w:val="0"/>
      <w:tabs>
        <w:tab w:val="left" w:pos="765"/>
      </w:tabs>
      <w:spacing w:before="360" w:after="200"/>
    </w:pPr>
    <w:rPr>
      <w:rFonts w:ascii="Times" w:eastAsia="Arial" w:hAnsi="Times" w:cs="Arial"/>
      <w:color w:val="000000"/>
      <w:sz w:val="30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0CD"/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6A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microsoft.com/office/2007/relationships/hdphoto" Target="media/hdphoto1.wdp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cp:lastPrinted>2015-12-15T18:07:00Z</cp:lastPrinted>
  <dcterms:created xsi:type="dcterms:W3CDTF">2015-12-15T18:07:00Z</dcterms:created>
  <dcterms:modified xsi:type="dcterms:W3CDTF">2015-12-15T18:11:00Z</dcterms:modified>
</cp:coreProperties>
</file>