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2" w:rsidRPr="00F34860" w:rsidRDefault="003970F2" w:rsidP="003970F2">
      <w:pPr>
        <w:spacing w:after="0"/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Steigerung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proofErr w:type="spellStart"/>
      <w:r>
        <w:rPr>
          <w:rFonts w:ascii="Forte" w:hAnsi="Forte"/>
          <w:sz w:val="32"/>
          <w:szCs w:val="32"/>
          <w:lang w:val="tr-TR"/>
        </w:rPr>
        <w:t>des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proofErr w:type="spellStart"/>
      <w:r>
        <w:rPr>
          <w:rFonts w:ascii="Forte" w:hAnsi="Forte"/>
          <w:sz w:val="32"/>
          <w:szCs w:val="32"/>
          <w:lang w:val="tr-TR"/>
        </w:rPr>
        <w:t>Adjektivs</w:t>
      </w:r>
      <w:proofErr w:type="spellEnd"/>
      <w:r w:rsidR="00B20F5E">
        <w:rPr>
          <w:rFonts w:ascii="Forte" w:hAnsi="Forte"/>
          <w:sz w:val="32"/>
          <w:szCs w:val="32"/>
          <w:lang w:val="tr-TR"/>
        </w:rPr>
        <w:t xml:space="preserve"> A</w:t>
      </w:r>
      <w:r>
        <w:rPr>
          <w:rFonts w:ascii="Forte" w:hAnsi="Forte"/>
          <w:sz w:val="32"/>
          <w:szCs w:val="32"/>
          <w:lang w:val="tr-TR"/>
        </w:rPr>
        <w:br/>
      </w: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sz w:val="32"/>
          <w:szCs w:val="32"/>
          <w:lang w:val="tr-TR"/>
        </w:rPr>
        <w:tab/>
        <w:t xml:space="preserve"> </w:t>
      </w:r>
      <w:r w:rsidRPr="003970F2"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 w:rsidRPr="003970F2"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 w:rsidRPr="003970F2"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 w:rsidRPr="003970F2">
        <w:rPr>
          <w:rFonts w:ascii="Forte" w:hAnsi="Forte"/>
          <w:color w:val="FF0000"/>
          <w:sz w:val="32"/>
          <w:szCs w:val="32"/>
          <w:lang w:val="tr-TR"/>
        </w:rPr>
        <w:t xml:space="preserve">… </w:t>
      </w:r>
      <w:proofErr w:type="gramStart"/>
      <w:r w:rsidRPr="003970F2">
        <w:rPr>
          <w:rFonts w:ascii="Forte" w:hAnsi="Forte"/>
          <w:color w:val="FF0000"/>
          <w:sz w:val="32"/>
          <w:szCs w:val="32"/>
          <w:lang w:val="tr-TR"/>
        </w:rPr>
        <w:t>sten</w:t>
      </w:r>
      <w:proofErr w:type="gramEnd"/>
    </w:p>
    <w:p w:rsidR="00E44AD4" w:rsidRDefault="00E44AD4" w:rsidP="00E44AD4">
      <w:pPr>
        <w:rPr>
          <w:lang w:val="tr-TR"/>
        </w:rPr>
      </w:pPr>
      <w:r>
        <w:rPr>
          <w:noProof/>
          <w:lang w:val="tr-TR" w:eastAsia="tr-TR"/>
        </w:rPr>
        <w:pict>
          <v:rect id="_x0000_s1126" style="position:absolute;margin-left:352pt;margin-top:1.55pt;width:170.5pt;height:27pt;z-index:25176268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</w:t>
                  </w:r>
                  <w:r w:rsidR="00E44AD4"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ngsam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5" style="position:absolute;margin-left:165pt;margin-top:1.55pt;width:154pt;height:27pt;z-index:25176166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langsam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4" style="position:absolute;margin-left:0;margin-top:1.55pt;width:132pt;height:27pt;z-index:25176064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langsam</w:t>
                  </w:r>
                  <w:proofErr w:type="spellEnd"/>
                </w:p>
              </w:txbxContent>
            </v:textbox>
          </v:rect>
        </w:pict>
      </w:r>
    </w:p>
    <w:p w:rsidR="00E44AD4" w:rsidRDefault="00E44AD4" w:rsidP="00E44AD4">
      <w:pPr>
        <w:rPr>
          <w:lang w:val="tr-TR"/>
        </w:rPr>
      </w:pPr>
      <w:r>
        <w:rPr>
          <w:noProof/>
          <w:lang w:val="tr-TR" w:eastAsia="tr-TR"/>
        </w:rPr>
        <w:pict>
          <v:rect id="_x0000_s1171" style="position:absolute;margin-left:352pt;margin-top:471.1pt;width:170.5pt;height:27pt;z-index:25180876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schnell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0" style="position:absolute;margin-left:352pt;margin-top:426.1pt;width:170.5pt;height:27pt;z-index:251807744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sauber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9" style="position:absolute;margin-left:352pt;margin-top:381.1pt;width:170.5pt;height:27pt;z-index:251806720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neu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3" style="position:absolute;margin-left:352pt;margin-top:336.1pt;width:170.5pt;height:27pt;z-index:251800576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flach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4" style="position:absolute;margin-left:352pt;margin-top:291.1pt;width:170.5pt;height:27pt;z-index:251801600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einfach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2" style="position:absolute;margin-left:352pt;margin-top:246.1pt;width:170.5pt;height:27pt;z-index:251799552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tief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1" style="position:absolute;margin-left:352pt;margin-top:201.1pt;width:170.5pt;height:27pt;z-index:25179852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selten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0" style="position:absolute;margin-left:352pt;margin-top:156.1pt;width:170.5pt;height:27pt;z-index:251797504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trocken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9" style="position:absolute;margin-left:352pt;margin-top:111.1pt;width:170.5pt;height:27pt;z-index:251796480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voll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7" style="position:absolute;margin-left:352pt;margin-top:20.55pt;width:170.5pt;height:27pt;z-index:251794432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eng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8" style="position:absolute;margin-left:352pt;margin-top:66.1pt;width:170.5pt;height:27pt;z-index:251795456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steil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5" style="position:absolute;margin-left:352pt;margin-top:516.1pt;width:170.5pt;height:27pt;z-index:251802624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weich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6" style="position:absolute;margin-left:352pt;margin-top:560.55pt;width:170.5pt;height:27pt;z-index:25180364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schwer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7" style="position:absolute;margin-left:352pt;margin-top:606.1pt;width:170.5pt;height:27pt;z-index:251804672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dünn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68" style="position:absolute;margin-left:352pt;margin-top:651.1pt;width:170.5pt;height:27pt;z-index:251805696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sauer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3" style="position:absolute;margin-left:165pt;margin-top:516.1pt;width:154pt;height:27pt;z-index:25179033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weich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5" style="position:absolute;margin-left:165pt;margin-top:606.1pt;width:154pt;height:27pt;z-index:25179238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dünn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4" style="position:absolute;margin-left:165pt;margin-top:561.1pt;width:154pt;height:27pt;z-index:25179136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schwer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6" style="position:absolute;margin-left:165pt;margin-top:651.1pt;width:154pt;height:27pt;z-index:25179340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sauer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2" style="position:absolute;margin-left:165pt;margin-top:471.1pt;width:154pt;height:27pt;z-index:25178931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schnell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1" style="position:absolute;margin-left:165pt;margin-top:426.1pt;width:154pt;height:27pt;z-index:25178828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sauber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50" style="position:absolute;margin-left:165pt;margin-top:380.55pt;width:154pt;height:27pt;z-index:25178726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neu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9" style="position:absolute;margin-left:165pt;margin-top:336.1pt;width:154pt;height:27pt;z-index:25178624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flach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8" style="position:absolute;margin-left:165pt;margin-top:291.1pt;width:154pt;height:27pt;z-index:25178521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einfach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7" style="position:absolute;margin-left:165pt;margin-top:246.1pt;width:154pt;height:27pt;z-index:25178419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tief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6" style="position:absolute;margin-left:165pt;margin-top:201.1pt;width:154pt;height:27pt;z-index:25178316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selten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5" style="position:absolute;margin-left:165pt;margin-top:156.1pt;width:154pt;height:27pt;z-index:25178214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trocken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4" style="position:absolute;margin-left:165pt;margin-top:111.1pt;width:154pt;height:27pt;z-index:25178112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voll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2" style="position:absolute;margin-left:165pt;margin-top:21.1pt;width:154pt;height:27pt;z-index:25177907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eng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3" style="position:absolute;margin-left:165pt;margin-top:66.1pt;width:154pt;height:27pt;z-index:25178009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steil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1" style="position:absolute;margin-left:0;margin-top:651.1pt;width:132pt;height:27pt;z-index:25177804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7" style="position:absolute;margin-left:0;margin-top:606.1pt;width:132pt;height:27pt;z-index:25177395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dünn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8" style="position:absolute;margin-left:0;margin-top:561.1pt;width:132pt;height:27pt;z-index:25177497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schwer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9" style="position:absolute;margin-left:0;margin-top:516.1pt;width:132pt;height:27pt;z-index:25177600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40" style="position:absolute;margin-left:0;margin-top:471.1pt;width:132pt;height:27pt;z-index:25177702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schnell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6" style="position:absolute;margin-left:0;margin-top:426.1pt;width:132pt;height:27pt;z-index:25177292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sauber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5" style="position:absolute;margin-left:0;margin-top:381.1pt;width:132pt;height:27pt;z-index:25177190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neu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4" style="position:absolute;margin-left:0;margin-top:336.1pt;width:132pt;height:27pt;z-index:25177088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flach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3" style="position:absolute;margin-left:0;margin-top:291.1pt;width:132pt;height:27pt;z-index:25176985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einfach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2" style="position:absolute;margin-left:0;margin-top:246.1pt;width:132pt;height:27pt;z-index:25176883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tief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1" style="position:absolute;margin-left:0;margin-top:201.1pt;width:132pt;height:27pt;z-index:25176780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selten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8" style="position:absolute;margin-left:0;margin-top:156.1pt;width:132pt;height:27pt;z-index:25176473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troken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30" style="position:absolute;margin-left:0;margin-top:111.1pt;width:132pt;height:27pt;z-index:25176678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voll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9" style="position:absolute;margin-left:0;margin-top:66.1pt;width:132pt;height:27pt;z-index:25176576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steil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7" style="position:absolute;margin-left:0;margin-top:21.1pt;width:132pt;height:27pt;z-index:25176371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eng</w:t>
                  </w:r>
                  <w:proofErr w:type="spellEnd"/>
                </w:p>
              </w:txbxContent>
            </v:textbox>
          </v:rect>
        </w:pict>
      </w: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Default="00E44AD4" w:rsidP="00B20F5E">
      <w:pPr>
        <w:jc w:val="right"/>
        <w:rPr>
          <w:lang w:val="tr-TR"/>
        </w:rPr>
      </w:pPr>
    </w:p>
    <w:p w:rsidR="00B20F5E" w:rsidRDefault="00B20F5E" w:rsidP="00B20F5E">
      <w:pPr>
        <w:jc w:val="right"/>
        <w:rPr>
          <w:lang w:val="tr-TR"/>
        </w:rPr>
      </w:pPr>
    </w:p>
    <w:p w:rsidR="00E44AD4" w:rsidRPr="00F34860" w:rsidRDefault="00E44AD4" w:rsidP="00E44AD4">
      <w:pPr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lastRenderedPageBreak/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sz w:val="32"/>
          <w:szCs w:val="32"/>
          <w:lang w:val="tr-TR"/>
        </w:rPr>
        <w:tab/>
        <w:t xml:space="preserve"> </w:t>
      </w:r>
      <w:r w:rsidRPr="003970F2"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 w:rsidRPr="003970F2"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 w:rsidRPr="003970F2"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 w:rsidRPr="003970F2">
        <w:rPr>
          <w:rFonts w:ascii="Forte" w:hAnsi="Forte"/>
          <w:color w:val="FF0000"/>
          <w:sz w:val="32"/>
          <w:szCs w:val="32"/>
          <w:lang w:val="tr-TR"/>
        </w:rPr>
        <w:t xml:space="preserve">… </w:t>
      </w:r>
      <w:proofErr w:type="gramStart"/>
      <w:r w:rsidRPr="003970F2">
        <w:rPr>
          <w:rFonts w:ascii="Forte" w:hAnsi="Forte"/>
          <w:color w:val="FF0000"/>
          <w:sz w:val="32"/>
          <w:szCs w:val="32"/>
          <w:lang w:val="tr-TR"/>
        </w:rPr>
        <w:t>sten</w:t>
      </w:r>
      <w:proofErr w:type="gramEnd"/>
    </w:p>
    <w:p w:rsidR="00E44AD4" w:rsidRDefault="00E44AD4" w:rsidP="00E44AD4">
      <w:pPr>
        <w:rPr>
          <w:lang w:val="tr-TR"/>
        </w:rPr>
      </w:pPr>
      <w:r>
        <w:rPr>
          <w:noProof/>
          <w:lang w:val="tr-TR" w:eastAsia="tr-TR"/>
        </w:rPr>
        <w:pict>
          <v:rect id="_x0000_s1174" style="position:absolute;margin-left:352pt;margin-top:1.55pt;width:170.5pt;height:27pt;z-index:251811840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kühl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3" style="position:absolute;margin-left:165pt;margin-top:1.55pt;width:154pt;height:27pt;z-index:25181081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kühl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2" style="position:absolute;margin-left:0;margin-top:1.55pt;width:132pt;height:27pt;z-index:25180979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kühl</w:t>
                  </w:r>
                  <w:proofErr w:type="spellEnd"/>
                </w:p>
              </w:txbxContent>
            </v:textbox>
          </v:rect>
        </w:pict>
      </w:r>
    </w:p>
    <w:p w:rsidR="00E44AD4" w:rsidRDefault="00E44AD4" w:rsidP="00E44AD4">
      <w:pPr>
        <w:rPr>
          <w:lang w:val="tr-TR"/>
        </w:rPr>
      </w:pPr>
      <w:r>
        <w:rPr>
          <w:noProof/>
          <w:lang w:val="tr-TR" w:eastAsia="tr-TR"/>
        </w:rPr>
        <w:pict>
          <v:rect id="_x0000_s1213" style="position:absolute;margin-left:352pt;margin-top:471.1pt;width:170.5pt;height:27pt;z-index:251851776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teuer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12" style="position:absolute;margin-left:352pt;margin-top:426.1pt;width:170.5pt;height:27pt;z-index:251850752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schlimm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11" style="position:absolute;margin-left:352pt;margin-top:381.1pt;width:170.5pt;height:27pt;z-index:25184972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reich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7" style="position:absolute;margin-left:352pt;margin-top:336.1pt;width:170.5pt;height:27pt;z-index:251845632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klein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8" style="position:absolute;margin-left:352pt;margin-top:291.1pt;width:170.5pt;height:27pt;z-index:251846656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streng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6" style="position:absolute;margin-left:352pt;margin-top:246.1pt;width:170.5pt;height:27pt;z-index:25184460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sicher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5" style="position:absolute;margin-left:352pt;margin-top:201.1pt;width:170.5pt;height:27pt;z-index:251843584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schön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4" style="position:absolute;margin-left:352pt;margin-top:156.1pt;width:170.5pt;height:27pt;z-index:251842560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flink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3" style="position:absolute;margin-left:352pt;margin-top:111.1pt;width:170.5pt;height:27pt;z-index:251841536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wenig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1" style="position:absolute;margin-left:352pt;margin-top:20.55pt;width:170.5pt;height:27pt;z-index:251839488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schlau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2" style="position:absolute;margin-left:352pt;margin-top:66.1pt;width:170.5pt;height:27pt;z-index:251840512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hell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9" style="position:absolute;margin-left:352pt;margin-top:516.1pt;width:170.5pt;height:27pt;z-index:251847680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fein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10" style="position:absolute;margin-left:352pt;margin-top:560.55pt;width:170.5pt;height:27pt;z-index:251848704" fillcolor="#0fc">
            <v:textbox>
              <w:txbxContent>
                <w:p w:rsidR="00E44AD4" w:rsidRPr="00F34860" w:rsidRDefault="00B20F5E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…..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44AD4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frech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9" style="position:absolute;margin-left:165pt;margin-top:516.1pt;width:154pt;height:27pt;z-index:25183744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fein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200" style="position:absolute;margin-left:165pt;margin-top:561.1pt;width:154pt;height:27pt;z-index:25183846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frech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8" style="position:absolute;margin-left:165pt;margin-top:471.1pt;width:154pt;height:27pt;z-index:25183641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teuer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7" style="position:absolute;margin-left:165pt;margin-top:426.1pt;width:154pt;height:27pt;z-index:25183539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schlimm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6" style="position:absolute;margin-left:165pt;margin-top:380.55pt;width:154pt;height:27pt;z-index:25183436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reich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5" style="position:absolute;margin-left:165pt;margin-top:336.1pt;width:154pt;height:27pt;z-index:25183334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klein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4" style="position:absolute;margin-left:165pt;margin-top:291.1pt;width:154pt;height:27pt;z-index:25183232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streng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3" style="position:absolute;margin-left:165pt;margin-top:246.1pt;width:154pt;height:27pt;z-index:25183129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sicher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2" style="position:absolute;margin-left:165pt;margin-top:201.1pt;width:154pt;height:27pt;z-index:25183027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schön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1" style="position:absolute;margin-left:165pt;margin-top:156.1pt;width:154pt;height:27pt;z-index:25182924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flink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90" style="position:absolute;margin-left:165pt;margin-top:111.1pt;width:154pt;height:27pt;z-index:25182822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wenig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8" style="position:absolute;margin-left:165pt;margin-top:21.1pt;width:154pt;height:27pt;z-index:25182617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schlau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9" style="position:absolute;margin-left:165pt;margin-top:66.1pt;width:154pt;height:27pt;z-index:25182720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hell</w:t>
                  </w:r>
                  <w:proofErr w:type="spellEnd"/>
                  <w:proofErr w:type="gramStart"/>
                  <w:r w:rsidR="00B20F5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………………..</w:t>
                  </w:r>
                  <w:proofErr w:type="gramEnd"/>
                </w:p>
                <w:p w:rsidR="00E44AD4" w:rsidRPr="00F34860" w:rsidRDefault="00E44AD4" w:rsidP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5" style="position:absolute;margin-left:0;margin-top:561.1pt;width:132pt;height:27pt;z-index:25182310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frech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6" style="position:absolute;margin-left:0;margin-top:516.1pt;width:132pt;height:27pt;z-index:251824128" fillcolor="#0fc">
            <v:textbox style="mso-next-textbox:#_x0000_s1186"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7" style="position:absolute;margin-left:0;margin-top:471.1pt;width:132pt;height:27pt;z-index:25182515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teuer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4" style="position:absolute;margin-left:0;margin-top:426.1pt;width:132pt;height:27pt;z-index:25182208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schlimm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3" style="position:absolute;margin-left:0;margin-top:381.1pt;width:132pt;height:27pt;z-index:25182105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reich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2" style="position:absolute;margin-left:0;margin-top:336.1pt;width:132pt;height:27pt;z-index:25182003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klein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1" style="position:absolute;margin-left:0;margin-top:291.1pt;width:132pt;height:27pt;z-index:25181900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streng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80" style="position:absolute;margin-left:0;margin-top:246.1pt;width:132pt;height:27pt;z-index:25181798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sicher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9" style="position:absolute;margin-left:0;margin-top:201.1pt;width:132pt;height:27pt;z-index:251816960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schön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6" style="position:absolute;margin-left:0;margin-top:156.1pt;width:132pt;height:27pt;z-index:251813888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flink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8" style="position:absolute;margin-left:0;margin-top:111.1pt;width:132pt;height:27pt;z-index:251815936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wenig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7" style="position:absolute;margin-left:0;margin-top:66.1pt;width:132pt;height:27pt;z-index:251814912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hell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75" style="position:absolute;margin-left:0;margin-top:21.1pt;width:132pt;height:27pt;z-index:251812864" fillcolor="#0fc">
            <v:textbox>
              <w:txbxContent>
                <w:p w:rsidR="00E44AD4" w:rsidRPr="00F34860" w:rsidRDefault="00E44AD4" w:rsidP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schlau</w:t>
                  </w:r>
                  <w:proofErr w:type="spellEnd"/>
                </w:p>
              </w:txbxContent>
            </v:textbox>
          </v:rect>
        </w:pict>
      </w: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Pr="008257E8" w:rsidRDefault="00E44AD4" w:rsidP="00E44AD4">
      <w:pPr>
        <w:rPr>
          <w:lang w:val="tr-TR"/>
        </w:rPr>
      </w:pPr>
    </w:p>
    <w:p w:rsidR="00E44AD4" w:rsidRDefault="00E44AD4" w:rsidP="00E44AD4">
      <w:pPr>
        <w:rPr>
          <w:lang w:val="tr-TR"/>
        </w:rPr>
      </w:pPr>
    </w:p>
    <w:p w:rsidR="00B20F5E" w:rsidRDefault="00B20F5E" w:rsidP="00E44AD4">
      <w:pPr>
        <w:tabs>
          <w:tab w:val="left" w:pos="2092"/>
        </w:tabs>
        <w:rPr>
          <w:lang w:val="tr-TR"/>
        </w:rPr>
      </w:pPr>
    </w:p>
    <w:p w:rsidR="00F34860" w:rsidRPr="00F34860" w:rsidRDefault="00F34860">
      <w:pPr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 w:rsidR="003970F2">
        <w:rPr>
          <w:rFonts w:ascii="Forte" w:hAnsi="Forte"/>
          <w:sz w:val="32"/>
          <w:szCs w:val="32"/>
          <w:lang w:val="tr-TR"/>
        </w:rPr>
        <w:t xml:space="preserve"> ------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sz w:val="32"/>
          <w:szCs w:val="32"/>
          <w:lang w:val="tr-TR"/>
        </w:rPr>
        <w:tab/>
      </w:r>
      <w:r w:rsidR="003970F2">
        <w:rPr>
          <w:rFonts w:ascii="Forte" w:hAnsi="Forte"/>
          <w:sz w:val="32"/>
          <w:szCs w:val="32"/>
          <w:lang w:val="tr-TR"/>
        </w:rPr>
        <w:t xml:space="preserve"> </w:t>
      </w:r>
      <w:r w:rsidR="003970F2" w:rsidRPr="003970F2"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 w:rsidR="003970F2">
        <w:rPr>
          <w:rFonts w:ascii="Forte" w:hAnsi="Forte"/>
          <w:sz w:val="32"/>
          <w:szCs w:val="32"/>
          <w:lang w:val="tr-TR"/>
        </w:rPr>
        <w:t xml:space="preserve"> </w:t>
      </w:r>
      <w:r w:rsidR="003970F2" w:rsidRPr="003970F2"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 w:rsidR="003970F2" w:rsidRPr="003970F2"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 w:rsidR="003970F2" w:rsidRPr="003970F2">
        <w:rPr>
          <w:rFonts w:ascii="Forte" w:hAnsi="Forte"/>
          <w:color w:val="FF0000"/>
          <w:sz w:val="32"/>
          <w:szCs w:val="32"/>
          <w:lang w:val="tr-TR"/>
        </w:rPr>
        <w:t xml:space="preserve">… </w:t>
      </w:r>
      <w:proofErr w:type="gramStart"/>
      <w:r w:rsidR="003970F2" w:rsidRPr="003970F2">
        <w:rPr>
          <w:rFonts w:ascii="Forte" w:hAnsi="Forte"/>
          <w:color w:val="FF0000"/>
          <w:sz w:val="32"/>
          <w:szCs w:val="32"/>
          <w:lang w:val="tr-TR"/>
        </w:rPr>
        <w:t>sten</w:t>
      </w:r>
      <w:proofErr w:type="gramEnd"/>
    </w:p>
    <w:p w:rsidR="00F34860" w:rsidRDefault="00F34860">
      <w:pPr>
        <w:rPr>
          <w:lang w:val="tr-TR"/>
        </w:rPr>
      </w:pPr>
      <w:r>
        <w:rPr>
          <w:noProof/>
          <w:lang w:val="tr-TR" w:eastAsia="tr-TR"/>
        </w:rPr>
        <w:pict>
          <v:rect id="_x0000_s1030" style="position:absolute;margin-left:352pt;margin-top:1.55pt;width:170.5pt;height:27pt;z-index:251662336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</w:t>
                  </w:r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ngsam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29" style="position:absolute;margin-left:165pt;margin-top:1.55pt;width:154pt;height:27pt;z-index:251661312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langsam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26" style="position:absolute;margin-left:0;margin-top:1.55pt;width:132pt;height:27pt;z-index:251658240" fillcolor="#0fc">
            <v:textbox>
              <w:txbxContent>
                <w:p w:rsidR="00E44AD4" w:rsidRPr="00F34860" w:rsidRDefault="00E44AD4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langsam</w:t>
                  </w:r>
                  <w:proofErr w:type="spellEnd"/>
                </w:p>
              </w:txbxContent>
            </v:textbox>
          </v:rect>
        </w:pict>
      </w:r>
    </w:p>
    <w:p w:rsidR="008257E8" w:rsidRDefault="003970F2">
      <w:pPr>
        <w:rPr>
          <w:lang w:val="tr-TR"/>
        </w:rPr>
      </w:pPr>
      <w:r>
        <w:rPr>
          <w:noProof/>
          <w:lang w:val="tr-TR" w:eastAsia="tr-TR"/>
        </w:rPr>
        <w:pict>
          <v:rect id="_x0000_s1075" style="position:absolute;margin-left:352pt;margin-top:471.1pt;width:170.5pt;height:27pt;z-index:251708416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schnell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4" style="position:absolute;margin-left:352pt;margin-top:426.1pt;width:170.5pt;height:27pt;z-index:251707392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sauber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3" style="position:absolute;margin-left:352pt;margin-top:381.1pt;width:170.5pt;height:27pt;z-index:251706368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neu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7" style="position:absolute;margin-left:352pt;margin-top:336.1pt;width:170.5pt;height:27pt;z-index:251700224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flach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8" style="position:absolute;margin-left:352pt;margin-top:291.1pt;width:170.5pt;height:27pt;z-index:251701248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einfach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6" style="position:absolute;margin-left:352pt;margin-top:246.1pt;width:170.5pt;height:27pt;z-index:251699200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tief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5" style="position:absolute;margin-left:352pt;margin-top:201.1pt;width:170.5pt;height:27pt;z-index:251698176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selten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4" style="position:absolute;margin-left:352pt;margin-top:156.1pt;width:170.5pt;height:27pt;z-index:251697152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trocken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3" style="position:absolute;margin-left:352pt;margin-top:111.1pt;width:170.5pt;height:27pt;z-index:251696128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voll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1" style="position:absolute;margin-left:352pt;margin-top:20.55pt;width:170.5pt;height:27pt;z-index:251694080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eng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2" style="position:absolute;margin-left:352pt;margin-top:66.1pt;width:170.5pt;height:27pt;z-index:251695104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steil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9" style="position:absolute;margin-left:352pt;margin-top:516.1pt;width:170.5pt;height:27pt;z-index:251702272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0" style="position:absolute;margin-left:352pt;margin-top:560.55pt;width:170.5pt;height:27pt;z-index:251703296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schwer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1" style="position:absolute;margin-left:352pt;margin-top:606.1pt;width:170.5pt;height:27pt;z-index:251704320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dünn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2" style="position:absolute;margin-left:352pt;margin-top:651.1pt;width:170.5pt;height:27pt;z-index:251705344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57" style="position:absolute;margin-left:165pt;margin-top:516.1pt;width:154pt;height:27pt;z-index:251689984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59" style="position:absolute;margin-left:165pt;margin-top:606.1pt;width:154pt;height:27pt;z-index:251692032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dünn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58" style="position:absolute;margin-left:165pt;margin-top:561.1pt;width:154pt;height:27pt;z-index:251691008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schwer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0" style="position:absolute;margin-left:165pt;margin-top:651.1pt;width:154pt;height:27pt;z-index:251693056" fillcolor="#0fc">
            <v:textbox>
              <w:txbxContent>
                <w:p w:rsidR="00E44AD4" w:rsidRPr="00F34860" w:rsidRDefault="00E44AD4" w:rsidP="003970F2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3970F2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6" style="position:absolute;margin-left:165pt;margin-top:471.1pt;width:154pt;height:27pt;z-index:251688960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schnell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5" style="position:absolute;margin-left:165pt;margin-top:426.1pt;width:154pt;height:27pt;z-index:251687936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sauber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4" style="position:absolute;margin-left:165pt;margin-top:380.55pt;width:154pt;height:27pt;z-index:251686912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neu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3" style="position:absolute;margin-left:165pt;margin-top:336.1pt;width:154pt;height:27pt;z-index:251685888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flach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2" style="position:absolute;margin-left:165pt;margin-top:291.1pt;width:154pt;height:27pt;z-index:251684864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einfach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1" style="position:absolute;margin-left:165pt;margin-top:246.1pt;width:154pt;height:27pt;z-index:251683840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tief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50" style="position:absolute;margin-left:165pt;margin-top:201.1pt;width:154pt;height:27pt;z-index:251682816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selten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9" style="position:absolute;margin-left:165pt;margin-top:156.1pt;width:154pt;height:27pt;z-index:251681792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trocken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8" style="position:absolute;margin-left:165pt;margin-top:111.1pt;width:154pt;height:27pt;z-index:251680768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voll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6" style="position:absolute;margin-left:165pt;margin-top:21.1pt;width:154pt;height:27pt;z-index:251678720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eng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7" style="position:absolute;margin-left:165pt;margin-top:66.1pt;width:154pt;height:27pt;z-index:251679744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steil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F34860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5" style="position:absolute;margin-left:0;margin-top:651.1pt;width:132pt;height:27pt;z-index:251677696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sauer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1" style="position:absolute;margin-left:0;margin-top:606.1pt;width:132pt;height:27pt;z-index:251673600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dünn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2" style="position:absolute;margin-left:0;margin-top:561.1pt;width:132pt;height:27pt;z-index:251674624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schwer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3" style="position:absolute;margin-left:0;margin-top:516.1pt;width:132pt;height:27pt;z-index:251675648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weich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4" style="position:absolute;margin-left:0;margin-top:471.1pt;width:132pt;height:27pt;z-index:251676672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schnell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40" style="position:absolute;margin-left:0;margin-top:426.1pt;width:132pt;height:27pt;z-index:251672576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sauber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9" style="position:absolute;margin-left:0;margin-top:381.1pt;width:132pt;height:27pt;z-index:251671552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neu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8" style="position:absolute;margin-left:0;margin-top:336.1pt;width:132pt;height:27pt;z-index:251670528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flach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7" style="position:absolute;margin-left:0;margin-top:291.1pt;width:132pt;height:27pt;z-index:251669504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einfach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6" style="position:absolute;margin-left:0;margin-top:246.1pt;width:132pt;height:27pt;z-index:251668480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tief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5" style="position:absolute;margin-left:0;margin-top:201.1pt;width:132pt;height:27pt;z-index:251667456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selten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2" style="position:absolute;margin-left:0;margin-top:156.1pt;width:132pt;height:27pt;z-index:251664384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troken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4" style="position:absolute;margin-left:0;margin-top:111.1pt;width:132pt;height:27pt;z-index:251666432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voll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3" style="position:absolute;margin-left:0;margin-top:66.1pt;width:132pt;height:27pt;z-index:251665408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steil</w:t>
                  </w:r>
                  <w:proofErr w:type="spellEnd"/>
                </w:p>
              </w:txbxContent>
            </v:textbox>
          </v:rect>
        </w:pict>
      </w:r>
      <w:r w:rsidR="00F34860">
        <w:rPr>
          <w:noProof/>
          <w:lang w:val="tr-TR" w:eastAsia="tr-TR"/>
        </w:rPr>
        <w:pict>
          <v:rect id="_x0000_s1031" style="position:absolute;margin-left:0;margin-top:21.1pt;width:132pt;height:27pt;z-index:251663360" fillcolor="#0fc">
            <v:textbox>
              <w:txbxContent>
                <w:p w:rsidR="00E44AD4" w:rsidRPr="00F34860" w:rsidRDefault="00E44AD4" w:rsidP="00F34860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eng</w:t>
                  </w:r>
                  <w:proofErr w:type="spellEnd"/>
                </w:p>
              </w:txbxContent>
            </v:textbox>
          </v:rect>
        </w:pict>
      </w: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F34860" w:rsidRDefault="008257E8" w:rsidP="008257E8">
      <w:pPr>
        <w:tabs>
          <w:tab w:val="left" w:pos="2092"/>
        </w:tabs>
        <w:rPr>
          <w:lang w:val="tr-TR"/>
        </w:rPr>
      </w:pPr>
      <w:r>
        <w:rPr>
          <w:lang w:val="tr-TR"/>
        </w:rPr>
        <w:tab/>
      </w:r>
    </w:p>
    <w:p w:rsidR="008257E8" w:rsidRPr="00F34860" w:rsidRDefault="008257E8" w:rsidP="008257E8">
      <w:pPr>
        <w:rPr>
          <w:rFonts w:ascii="Forte" w:hAnsi="Forte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sz w:val="32"/>
          <w:szCs w:val="32"/>
          <w:lang w:val="tr-TR"/>
        </w:rPr>
        <w:tab/>
        <w:t xml:space="preserve"> </w:t>
      </w:r>
      <w:r w:rsidRPr="003970F2"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 w:rsidRPr="003970F2"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 w:rsidRPr="003970F2"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 w:rsidRPr="003970F2">
        <w:rPr>
          <w:rFonts w:ascii="Forte" w:hAnsi="Forte"/>
          <w:color w:val="FF0000"/>
          <w:sz w:val="32"/>
          <w:szCs w:val="32"/>
          <w:lang w:val="tr-TR"/>
        </w:rPr>
        <w:t xml:space="preserve">… </w:t>
      </w:r>
      <w:proofErr w:type="gramStart"/>
      <w:r w:rsidRPr="003970F2">
        <w:rPr>
          <w:rFonts w:ascii="Forte" w:hAnsi="Forte"/>
          <w:color w:val="FF0000"/>
          <w:sz w:val="32"/>
          <w:szCs w:val="32"/>
          <w:lang w:val="tr-TR"/>
        </w:rPr>
        <w:t>sten</w:t>
      </w:r>
      <w:proofErr w:type="gramEnd"/>
    </w:p>
    <w:p w:rsidR="008257E8" w:rsidRDefault="008257E8" w:rsidP="008257E8">
      <w:pPr>
        <w:rPr>
          <w:lang w:val="tr-TR"/>
        </w:rPr>
      </w:pPr>
      <w:r>
        <w:rPr>
          <w:noProof/>
          <w:lang w:val="tr-TR" w:eastAsia="tr-TR"/>
        </w:rPr>
        <w:pict>
          <v:rect id="_x0000_s1078" style="position:absolute;margin-left:352pt;margin-top:1.55pt;width:170.5pt;height:27pt;z-index:25171251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kühl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7" style="position:absolute;margin-left:165pt;margin-top:1.55pt;width:154pt;height:27pt;z-index:25171148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kühl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6" style="position:absolute;margin-left:0;margin-top:1.55pt;width:132pt;height:27pt;z-index:25171046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kühl</w:t>
                  </w:r>
                  <w:proofErr w:type="spellEnd"/>
                </w:p>
              </w:txbxContent>
            </v:textbox>
          </v:rect>
        </w:pict>
      </w:r>
    </w:p>
    <w:p w:rsidR="008257E8" w:rsidRDefault="008257E8" w:rsidP="008257E8">
      <w:pPr>
        <w:rPr>
          <w:lang w:val="tr-TR"/>
        </w:rPr>
      </w:pPr>
      <w:r>
        <w:rPr>
          <w:noProof/>
          <w:lang w:val="tr-TR" w:eastAsia="tr-TR"/>
        </w:rPr>
        <w:pict>
          <v:rect id="_x0000_s1123" style="position:absolute;margin-left:352pt;margin-top:471.1pt;width:170.5pt;height:27pt;z-index:25175859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teuer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2" style="position:absolute;margin-left:352pt;margin-top:426.1pt;width:170.5pt;height:27pt;z-index:25175756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schlimm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21" style="position:absolute;margin-left:352pt;margin-top:381.1pt;width:170.5pt;height:27pt;z-index:25175654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reich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5" style="position:absolute;margin-left:352pt;margin-top:336.1pt;width:170.5pt;height:27pt;z-index:25175040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klein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6" style="position:absolute;margin-left:352pt;margin-top:291.1pt;width:170.5pt;height:27pt;z-index:25175142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streng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4" style="position:absolute;margin-left:352pt;margin-top:246.1pt;width:170.5pt;height:27pt;z-index:25174937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sicher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3" style="position:absolute;margin-left:352pt;margin-top:201.1pt;width:170.5pt;height:27pt;z-index:25174835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schön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2" style="position:absolute;margin-left:352pt;margin-top:156.1pt;width:170.5pt;height:27pt;z-index:25174732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flink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1" style="position:absolute;margin-left:352pt;margin-top:111.1pt;width:170.5pt;height:27pt;z-index:25174630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wenig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9" style="position:absolute;margin-left:352pt;margin-top:20.55pt;width:170.5pt;height:27pt;z-index:25174425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schlau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0" style="position:absolute;margin-left:352pt;margin-top:66.1pt;width:170.5pt;height:27pt;z-index:25174528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hell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7" style="position:absolute;margin-left:352pt;margin-top:516.1pt;width:170.5pt;height:27pt;z-index:25175244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fein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18" style="position:absolute;margin-left:352pt;margin-top:560.55pt;width:170.5pt;height:27pt;z-index:25175347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 w:rsidRPr="00F34860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frech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sten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5" style="position:absolute;margin-left:165pt;margin-top:516.1pt;width:154pt;height:27pt;z-index:25174016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fein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6" style="position:absolute;margin-left:165pt;margin-top:561.1pt;width:154pt;height:27pt;z-index:25174118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frech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4" style="position:absolute;margin-left:165pt;margin-top:471.1pt;width:154pt;height:27pt;z-index:25173913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teuer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3" style="position:absolute;margin-left:165pt;margin-top:426.1pt;width:154pt;height:27pt;z-index:25173811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schlimm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2" style="position:absolute;margin-left:165pt;margin-top:380.55pt;width:154pt;height:27pt;z-index:25173708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reich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1" style="position:absolute;margin-left:165pt;margin-top:336.1pt;width:154pt;height:27pt;z-index:25173606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klein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100" style="position:absolute;margin-left:165pt;margin-top:291.1pt;width:154pt;height:27pt;z-index:25173504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streng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9" style="position:absolute;margin-left:165pt;margin-top:246.1pt;width:154pt;height:27pt;z-index:25173401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sicher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8" style="position:absolute;margin-left:165pt;margin-top:201.1pt;width:154pt;height:27pt;z-index:25173299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schön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7" style="position:absolute;margin-left:165pt;margin-top:156.1pt;width:154pt;height:27pt;z-index:25173196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flink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6" style="position:absolute;margin-left:165pt;margin-top:111.1pt;width:154pt;height:27pt;z-index:25173094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wenig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4" style="position:absolute;margin-left:165pt;margin-top:21.1pt;width:154pt;height:27pt;z-index:25172889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schlau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5" style="position:absolute;margin-left:165pt;margin-top:66.1pt;width:154pt;height:27pt;z-index:25172992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hell</w:t>
                  </w:r>
                  <w:r w:rsidRPr="00F34860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er</w:t>
                  </w:r>
                  <w:proofErr w:type="spellEnd"/>
                </w:p>
                <w:p w:rsidR="00E44AD4" w:rsidRPr="00F34860" w:rsidRDefault="00E44AD4" w:rsidP="008257E8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0" style="position:absolute;margin-left:0;margin-top:561.1pt;width:132pt;height:27pt;z-index:25172480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frech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1" style="position:absolute;margin-left:0;margin-top:516.1pt;width:132pt;height:27pt;z-index:251725824" fillcolor="#0fc">
            <v:textbox style="mso-next-textbox:#_x0000_s1091"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92" style="position:absolute;margin-left:0;margin-top:471.1pt;width:132pt;height:27pt;z-index:25172684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teuer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8" style="position:absolute;margin-left:0;margin-top:426.1pt;width:132pt;height:27pt;z-index:25172275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schlimm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7" style="position:absolute;margin-left:0;margin-top:381.1pt;width:132pt;height:27pt;z-index:25172172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reich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6" style="position:absolute;margin-left:0;margin-top:336.1pt;width:132pt;height:27pt;z-index:25172070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klein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5" style="position:absolute;margin-left:0;margin-top:291.1pt;width:132pt;height:27pt;z-index:25171968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streng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4" style="position:absolute;margin-left:0;margin-top:246.1pt;width:132pt;height:27pt;z-index:25171865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sicher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3" style="position:absolute;margin-left:0;margin-top:201.1pt;width:132pt;height:27pt;z-index:251717632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schön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0" style="position:absolute;margin-left:0;margin-top:156.1pt;width:132pt;height:27pt;z-index:251714560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flink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2" style="position:absolute;margin-left:0;margin-top:111.1pt;width:132pt;height:27pt;z-index:251716608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wenig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81" style="position:absolute;margin-left:0;margin-top:66.1pt;width:132pt;height:27pt;z-index:251715584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hell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9" style="position:absolute;margin-left:0;margin-top:21.1pt;width:132pt;height:27pt;z-index:251713536" fillcolor="#0fc">
            <v:textbox>
              <w:txbxContent>
                <w:p w:rsidR="00E44AD4" w:rsidRPr="00F34860" w:rsidRDefault="00E44AD4" w:rsidP="008257E8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schlau</w:t>
                  </w:r>
                  <w:proofErr w:type="spellEnd"/>
                </w:p>
              </w:txbxContent>
            </v:textbox>
          </v:rect>
        </w:pict>
      </w: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Pr="008257E8" w:rsidRDefault="008257E8" w:rsidP="008257E8">
      <w:pPr>
        <w:rPr>
          <w:lang w:val="tr-TR"/>
        </w:rPr>
      </w:pPr>
    </w:p>
    <w:p w:rsidR="008257E8" w:rsidRDefault="008257E8" w:rsidP="008257E8">
      <w:pPr>
        <w:tabs>
          <w:tab w:val="left" w:pos="2092"/>
        </w:tabs>
        <w:rPr>
          <w:lang w:val="tr-TR"/>
        </w:rPr>
      </w:pPr>
      <w:r>
        <w:rPr>
          <w:lang w:val="tr-TR"/>
        </w:rPr>
        <w:tab/>
      </w:r>
    </w:p>
    <w:p w:rsidR="00B20F5E" w:rsidRPr="00B20F5E" w:rsidRDefault="00B20F5E" w:rsidP="008257E8">
      <w:pPr>
        <w:tabs>
          <w:tab w:val="left" w:pos="2092"/>
        </w:tabs>
        <w:rPr>
          <w:rFonts w:ascii="Arial" w:hAnsi="Arial" w:cs="Arial"/>
          <w:sz w:val="32"/>
          <w:szCs w:val="32"/>
          <w:lang w:val="tr-TR"/>
        </w:rPr>
      </w:pPr>
      <w:proofErr w:type="spellStart"/>
      <w:r w:rsidRPr="00B20F5E">
        <w:rPr>
          <w:rFonts w:ascii="Eras Demi ITC" w:hAnsi="Eras Demi ITC"/>
          <w:b/>
          <w:sz w:val="32"/>
          <w:szCs w:val="32"/>
          <w:lang w:val="tr-TR"/>
        </w:rPr>
        <w:t>langsam</w:t>
      </w:r>
      <w:proofErr w:type="spellEnd"/>
      <w:r>
        <w:rPr>
          <w:rFonts w:ascii="Eras Demi ITC" w:hAnsi="Eras Demi ITC"/>
          <w:sz w:val="32"/>
          <w:szCs w:val="32"/>
          <w:lang w:val="tr-TR"/>
        </w:rPr>
        <w:t xml:space="preserve">= </w:t>
      </w:r>
      <w:r w:rsidRPr="00B20F5E">
        <w:rPr>
          <w:rFonts w:ascii="Eras Demi ITC" w:hAnsi="Eras Demi ITC"/>
          <w:i/>
          <w:sz w:val="32"/>
          <w:szCs w:val="32"/>
          <w:lang w:val="tr-TR"/>
        </w:rPr>
        <w:t>Yava</w:t>
      </w:r>
      <w:r w:rsidRPr="00B20F5E">
        <w:rPr>
          <w:rFonts w:ascii="Arial" w:hAnsi="Arial" w:cs="Arial"/>
          <w:i/>
          <w:sz w:val="32"/>
          <w:szCs w:val="32"/>
          <w:lang w:val="tr-TR"/>
        </w:rPr>
        <w:t>ş</w:t>
      </w:r>
      <w:r>
        <w:rPr>
          <w:rFonts w:ascii="Arial" w:hAnsi="Arial" w:cs="Arial"/>
          <w:sz w:val="32"/>
          <w:szCs w:val="32"/>
          <w:lang w:val="tr-TR"/>
        </w:rPr>
        <w:t xml:space="preserve"> ,</w:t>
      </w:r>
      <w:r>
        <w:rPr>
          <w:rFonts w:ascii="Arial" w:hAnsi="Arial" w:cs="Arial"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eng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dar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steil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=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dik, sarp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voll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dolu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trock</w:t>
      </w:r>
      <w:r w:rsidRPr="002E70A8">
        <w:rPr>
          <w:rFonts w:ascii="Arial" w:hAnsi="Arial" w:cs="Arial"/>
          <w:b/>
          <w:sz w:val="32"/>
          <w:szCs w:val="32"/>
          <w:lang w:val="tr-TR"/>
        </w:rPr>
        <w:t>en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kuru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selten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nadiren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tief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proofErr w:type="spellStart"/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tief</w:t>
      </w:r>
      <w:proofErr w:type="spellEnd"/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einfach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basit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flach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düz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neu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yeni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sauber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temiz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schnell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proofErr w:type="gramStart"/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hızlı,çabuk</w:t>
      </w:r>
      <w:proofErr w:type="gramEnd"/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weich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yumuşak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schwer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 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ağır, zor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dünn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ince zayıf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sauer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ekşi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kühl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serin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schlau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kurnaz</w:t>
      </w:r>
      <w:r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Pr="002E70A8">
        <w:rPr>
          <w:rFonts w:ascii="Arial" w:hAnsi="Arial" w:cs="Arial"/>
          <w:b/>
          <w:sz w:val="32"/>
          <w:szCs w:val="32"/>
          <w:lang w:val="tr-TR"/>
        </w:rPr>
        <w:t>hell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acık, aydınlık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wenig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az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flink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çevik,atik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schön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güzel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sicher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emin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streng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katı,sert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klein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 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küçük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reich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zengin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schlimm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kötü, fena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teuer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 xml:space="preserve">=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pahalı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fein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=</w:t>
      </w:r>
      <w:r w:rsidR="002E70A8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Nazik,ince</w:t>
      </w:r>
      <w:r w:rsidR="002E70A8" w:rsidRPr="002E70A8">
        <w:rPr>
          <w:rFonts w:ascii="Arial" w:hAnsi="Arial" w:cs="Arial"/>
          <w:b/>
          <w:sz w:val="32"/>
          <w:szCs w:val="32"/>
          <w:lang w:val="tr-TR"/>
        </w:rPr>
        <w:br/>
      </w:r>
      <w:proofErr w:type="spellStart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frech</w:t>
      </w:r>
      <w:proofErr w:type="spellEnd"/>
      <w:r w:rsidR="002E70A8" w:rsidRPr="002E70A8">
        <w:rPr>
          <w:rFonts w:ascii="Arial" w:hAnsi="Arial" w:cs="Arial"/>
          <w:b/>
          <w:sz w:val="32"/>
          <w:szCs w:val="32"/>
          <w:lang w:val="tr-TR"/>
        </w:rPr>
        <w:t>=</w:t>
      </w:r>
      <w:r w:rsidR="002E70A8">
        <w:rPr>
          <w:rFonts w:ascii="Arial" w:hAnsi="Arial" w:cs="Arial"/>
          <w:b/>
          <w:sz w:val="32"/>
          <w:szCs w:val="32"/>
          <w:lang w:val="tr-TR"/>
        </w:rPr>
        <w:t xml:space="preserve"> </w:t>
      </w:r>
      <w:r w:rsidR="002E70A8" w:rsidRPr="002E70A8">
        <w:rPr>
          <w:rFonts w:ascii="Arial" w:hAnsi="Arial" w:cs="Arial"/>
          <w:b/>
          <w:i/>
          <w:sz w:val="32"/>
          <w:szCs w:val="32"/>
          <w:lang w:val="tr-TR"/>
        </w:rPr>
        <w:t>küstah</w:t>
      </w:r>
      <w:r>
        <w:rPr>
          <w:rFonts w:ascii="Arial" w:hAnsi="Arial" w:cs="Arial"/>
          <w:sz w:val="32"/>
          <w:szCs w:val="32"/>
          <w:lang w:val="tr-TR"/>
        </w:rPr>
        <w:br/>
      </w:r>
    </w:p>
    <w:sectPr w:rsidR="00B20F5E" w:rsidRPr="00B20F5E" w:rsidSect="00F34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34860"/>
    <w:rsid w:val="00076467"/>
    <w:rsid w:val="001014D8"/>
    <w:rsid w:val="001E06A1"/>
    <w:rsid w:val="001F4E04"/>
    <w:rsid w:val="00265EAF"/>
    <w:rsid w:val="002E70A8"/>
    <w:rsid w:val="003970F2"/>
    <w:rsid w:val="003F6028"/>
    <w:rsid w:val="00411DE0"/>
    <w:rsid w:val="004729B6"/>
    <w:rsid w:val="004E15F6"/>
    <w:rsid w:val="00661480"/>
    <w:rsid w:val="007D525A"/>
    <w:rsid w:val="008257E8"/>
    <w:rsid w:val="00B20F5E"/>
    <w:rsid w:val="00CF292C"/>
    <w:rsid w:val="00CF444F"/>
    <w:rsid w:val="00D9217B"/>
    <w:rsid w:val="00E44AD4"/>
    <w:rsid w:val="00F34860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c"/>
      <o:colormenu v:ext="edit" fillcolor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2</cp:revision>
  <dcterms:created xsi:type="dcterms:W3CDTF">2016-06-15T20:15:00Z</dcterms:created>
  <dcterms:modified xsi:type="dcterms:W3CDTF">2016-06-15T21:15:00Z</dcterms:modified>
</cp:coreProperties>
</file>